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D3B3" w14:textId="77777777" w:rsidR="00A273D0" w:rsidRDefault="00A273D0">
      <w:pPr>
        <w:rPr>
          <w:sz w:val="28"/>
          <w:szCs w:val="28"/>
        </w:rPr>
      </w:pPr>
    </w:p>
    <w:p w14:paraId="00454DBA" w14:textId="3B442C37" w:rsidR="00A273D0" w:rsidRPr="00BB4CFF" w:rsidRDefault="00BB4CFF">
      <w:pPr>
        <w:jc w:val="center"/>
        <w:rPr>
          <w:b/>
          <w:sz w:val="28"/>
          <w:szCs w:val="28"/>
        </w:rPr>
      </w:pPr>
      <w:r>
        <w:rPr>
          <w:sz w:val="28"/>
          <w:szCs w:val="28"/>
        </w:rPr>
        <w:t xml:space="preserve"> </w:t>
      </w:r>
      <w:r w:rsidRPr="00BB4CFF">
        <w:rPr>
          <w:b/>
          <w:sz w:val="28"/>
          <w:szCs w:val="28"/>
        </w:rPr>
        <w:t>Mathematics</w:t>
      </w:r>
      <w:r w:rsidRPr="00BB4CFF">
        <w:rPr>
          <w:b/>
          <w:sz w:val="28"/>
          <w:szCs w:val="28"/>
        </w:rPr>
        <w:t xml:space="preserve"> for </w:t>
      </w:r>
      <w:r w:rsidRPr="00BB4CFF">
        <w:rPr>
          <w:b/>
          <w:sz w:val="28"/>
          <w:szCs w:val="28"/>
        </w:rPr>
        <w:t xml:space="preserve">Moorpark College </w:t>
      </w:r>
      <w:r w:rsidRPr="00BB4CFF">
        <w:rPr>
          <w:b/>
          <w:sz w:val="28"/>
          <w:szCs w:val="28"/>
        </w:rPr>
        <w:t xml:space="preserve">2025 </w:t>
      </w:r>
      <w:r w:rsidRPr="00BB4CFF">
        <w:rPr>
          <w:b/>
          <w:sz w:val="28"/>
          <w:szCs w:val="28"/>
        </w:rPr>
        <w:t xml:space="preserve">- </w:t>
      </w:r>
      <w:r w:rsidRPr="00BB4CFF">
        <w:rPr>
          <w:b/>
          <w:sz w:val="28"/>
          <w:szCs w:val="28"/>
        </w:rPr>
        <w:t>2026</w:t>
      </w:r>
    </w:p>
    <w:tbl>
      <w:tblPr>
        <w:tblStyle w:val="a1"/>
        <w:tblW w:w="107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50"/>
        <w:gridCol w:w="4860"/>
        <w:gridCol w:w="2250"/>
        <w:gridCol w:w="2265"/>
      </w:tblGrid>
      <w:tr w:rsidR="00BB4CFF" w:rsidRPr="00BB4CFF" w14:paraId="10FB4323" w14:textId="77777777" w:rsidTr="00BB4CFF">
        <w:trPr>
          <w:tblHeader/>
        </w:trPr>
        <w:tc>
          <w:tcPr>
            <w:tcW w:w="1350" w:type="dxa"/>
            <w:shd w:val="clear" w:color="auto" w:fill="BDD7EE"/>
          </w:tcPr>
          <w:p w14:paraId="7DC387EC" w14:textId="77777777" w:rsidR="00A273D0" w:rsidRPr="00BB4CFF" w:rsidRDefault="00BB4CFF">
            <w:pPr>
              <w:rPr>
                <w:b/>
                <w:sz w:val="24"/>
                <w:szCs w:val="24"/>
              </w:rPr>
            </w:pPr>
            <w:r w:rsidRPr="00BB4CFF">
              <w:rPr>
                <w:b/>
                <w:sz w:val="24"/>
                <w:szCs w:val="24"/>
              </w:rPr>
              <w:t>C-ID</w:t>
            </w:r>
            <w:r w:rsidRPr="00BB4CFF">
              <w:rPr>
                <w:b/>
                <w:sz w:val="24"/>
                <w:szCs w:val="24"/>
              </w:rPr>
              <w:t xml:space="preserve"> and/or CCN</w:t>
            </w:r>
            <w:r w:rsidRPr="00BB4CFF">
              <w:rPr>
                <w:b/>
                <w:sz w:val="24"/>
                <w:szCs w:val="24"/>
              </w:rPr>
              <w:t xml:space="preserve"> (if applicable) </w:t>
            </w:r>
          </w:p>
        </w:tc>
        <w:tc>
          <w:tcPr>
            <w:tcW w:w="4860" w:type="dxa"/>
            <w:shd w:val="clear" w:color="auto" w:fill="BDD7EE"/>
          </w:tcPr>
          <w:p w14:paraId="34504620" w14:textId="77777777" w:rsidR="00BB4CFF" w:rsidRPr="00BB4CFF" w:rsidRDefault="00BB4CFF" w:rsidP="00BB4CFF">
            <w:pPr>
              <w:jc w:val="center"/>
              <w:rPr>
                <w:b/>
                <w:sz w:val="24"/>
                <w:szCs w:val="24"/>
              </w:rPr>
            </w:pPr>
            <w:r w:rsidRPr="00BB4CFF">
              <w:rPr>
                <w:b/>
                <w:sz w:val="24"/>
                <w:szCs w:val="24"/>
              </w:rPr>
              <w:t>Moorpark College</w:t>
            </w:r>
          </w:p>
          <w:p w14:paraId="51426125" w14:textId="45C9F48C" w:rsidR="00A273D0" w:rsidRPr="00BB4CFF" w:rsidRDefault="00BB4CFF" w:rsidP="00BB4CFF">
            <w:pPr>
              <w:rPr>
                <w:b/>
                <w:sz w:val="24"/>
                <w:szCs w:val="24"/>
              </w:rPr>
            </w:pPr>
            <w:r w:rsidRPr="00BB4CFF">
              <w:rPr>
                <w:b/>
                <w:sz w:val="24"/>
                <w:szCs w:val="24"/>
              </w:rPr>
              <w:t>Mathematics (MATH) Course</w:t>
            </w:r>
          </w:p>
        </w:tc>
        <w:tc>
          <w:tcPr>
            <w:tcW w:w="2250" w:type="dxa"/>
            <w:shd w:val="clear" w:color="auto" w:fill="BDD7EE"/>
          </w:tcPr>
          <w:p w14:paraId="5B11E3B9" w14:textId="22153BE5" w:rsidR="00A273D0" w:rsidRPr="00BB4CFF" w:rsidRDefault="00BB4CFF">
            <w:pPr>
              <w:rPr>
                <w:sz w:val="24"/>
                <w:szCs w:val="24"/>
              </w:rPr>
            </w:pPr>
            <w:r w:rsidRPr="00BB4CFF">
              <w:rPr>
                <w:b/>
                <w:sz w:val="24"/>
                <w:szCs w:val="24"/>
              </w:rPr>
              <w:t>Oxnard College Comparable Course</w:t>
            </w:r>
          </w:p>
        </w:tc>
        <w:tc>
          <w:tcPr>
            <w:tcW w:w="2265" w:type="dxa"/>
            <w:shd w:val="clear" w:color="auto" w:fill="BDD7EE"/>
          </w:tcPr>
          <w:p w14:paraId="585A083F" w14:textId="0E44AB39" w:rsidR="00A273D0" w:rsidRPr="00BB4CFF" w:rsidRDefault="00BB4CFF">
            <w:pPr>
              <w:rPr>
                <w:sz w:val="24"/>
                <w:szCs w:val="24"/>
              </w:rPr>
            </w:pPr>
            <w:r w:rsidRPr="00BB4CFF">
              <w:rPr>
                <w:b/>
                <w:sz w:val="24"/>
                <w:szCs w:val="24"/>
              </w:rPr>
              <w:t>Ventura</w:t>
            </w:r>
            <w:r w:rsidRPr="00BB4CFF">
              <w:rPr>
                <w:b/>
                <w:sz w:val="24"/>
                <w:szCs w:val="24"/>
              </w:rPr>
              <w:t xml:space="preserve"> College Comparable Course</w:t>
            </w:r>
          </w:p>
        </w:tc>
      </w:tr>
      <w:tr w:rsidR="00BB4CFF" w:rsidRPr="00BB4CFF" w14:paraId="33149F95" w14:textId="77777777" w:rsidTr="00BB4CFF">
        <w:tc>
          <w:tcPr>
            <w:tcW w:w="1350" w:type="dxa"/>
          </w:tcPr>
          <w:p w14:paraId="124B5EEC" w14:textId="77777777" w:rsidR="00A273D0" w:rsidRPr="00BB4CFF" w:rsidRDefault="00A273D0"/>
        </w:tc>
        <w:tc>
          <w:tcPr>
            <w:tcW w:w="4860" w:type="dxa"/>
            <w:shd w:val="clear" w:color="auto" w:fill="BDD7EE"/>
          </w:tcPr>
          <w:p w14:paraId="708548F7" w14:textId="77777777" w:rsidR="00A273D0" w:rsidRPr="00BB4CFF" w:rsidRDefault="00BB4CFF">
            <w:r w:rsidRPr="00BB4CFF">
              <w:t>MATH M01 Elementary Algebra (5 units)</w:t>
            </w:r>
          </w:p>
        </w:tc>
        <w:tc>
          <w:tcPr>
            <w:tcW w:w="2250" w:type="dxa"/>
          </w:tcPr>
          <w:p w14:paraId="444D25A4" w14:textId="77777777" w:rsidR="00A273D0" w:rsidRPr="00BB4CFF" w:rsidRDefault="00BB4CFF">
            <w:r w:rsidRPr="00BB4CFF">
              <w:t>No comparable course</w:t>
            </w:r>
          </w:p>
        </w:tc>
        <w:tc>
          <w:tcPr>
            <w:tcW w:w="2265" w:type="dxa"/>
          </w:tcPr>
          <w:p w14:paraId="5EA9CC6F" w14:textId="77777777" w:rsidR="00A273D0" w:rsidRPr="00BB4CFF" w:rsidRDefault="00BB4CFF">
            <w:r w:rsidRPr="00BB4CFF">
              <w:t>MATH V01 (5 units)</w:t>
            </w:r>
          </w:p>
        </w:tc>
      </w:tr>
      <w:tr w:rsidR="00BB4CFF" w:rsidRPr="00BB4CFF" w14:paraId="5D438BA0" w14:textId="77777777" w:rsidTr="00BB4CFF">
        <w:tc>
          <w:tcPr>
            <w:tcW w:w="1350" w:type="dxa"/>
          </w:tcPr>
          <w:p w14:paraId="393AE821" w14:textId="77777777" w:rsidR="00A273D0" w:rsidRPr="00BB4CFF" w:rsidRDefault="00A273D0"/>
        </w:tc>
        <w:tc>
          <w:tcPr>
            <w:tcW w:w="4860" w:type="dxa"/>
            <w:shd w:val="clear" w:color="auto" w:fill="BDD7EE"/>
          </w:tcPr>
          <w:p w14:paraId="23E7FB07" w14:textId="77777777" w:rsidR="00A273D0" w:rsidRPr="00BB4CFF" w:rsidRDefault="00BB4CFF">
            <w:r w:rsidRPr="00BB4CFF">
              <w:t>MATH M03 Intermediate Algebra (5 units)</w:t>
            </w:r>
          </w:p>
        </w:tc>
        <w:tc>
          <w:tcPr>
            <w:tcW w:w="2250" w:type="dxa"/>
          </w:tcPr>
          <w:p w14:paraId="1596087F" w14:textId="77777777" w:rsidR="00A273D0" w:rsidRPr="00BB4CFF" w:rsidRDefault="00BB4CFF">
            <w:r w:rsidRPr="00BB4CFF">
              <w:t>No comparable course</w:t>
            </w:r>
          </w:p>
        </w:tc>
        <w:tc>
          <w:tcPr>
            <w:tcW w:w="2265" w:type="dxa"/>
          </w:tcPr>
          <w:p w14:paraId="37D0B885" w14:textId="77777777" w:rsidR="00A273D0" w:rsidRPr="00BB4CFF" w:rsidRDefault="00BB4CFF">
            <w:r w:rsidRPr="00BB4CFF">
              <w:t>MATH V03 (5 units)</w:t>
            </w:r>
          </w:p>
        </w:tc>
      </w:tr>
      <w:tr w:rsidR="00BB4CFF" w:rsidRPr="00BB4CFF" w14:paraId="67C375F7" w14:textId="77777777" w:rsidTr="00BB4CFF">
        <w:tc>
          <w:tcPr>
            <w:tcW w:w="1350" w:type="dxa"/>
          </w:tcPr>
          <w:p w14:paraId="035053A4" w14:textId="77777777" w:rsidR="00A273D0" w:rsidRPr="00BB4CFF" w:rsidRDefault="00BB4CFF">
            <w:r w:rsidRPr="00BB4CFF">
              <w:t>MATH 151</w:t>
            </w:r>
          </w:p>
        </w:tc>
        <w:tc>
          <w:tcPr>
            <w:tcW w:w="4860" w:type="dxa"/>
            <w:shd w:val="clear" w:color="auto" w:fill="BDD7EE"/>
          </w:tcPr>
          <w:p w14:paraId="3BA57E3D" w14:textId="77777777" w:rsidR="00A273D0" w:rsidRPr="00BB4CFF" w:rsidRDefault="00BB4CFF">
            <w:r w:rsidRPr="00BB4CFF">
              <w:t>MATH M05 College Algebra for STEM Studies* (4 units)</w:t>
            </w:r>
          </w:p>
        </w:tc>
        <w:tc>
          <w:tcPr>
            <w:tcW w:w="2250" w:type="dxa"/>
          </w:tcPr>
          <w:p w14:paraId="56E8C4D3" w14:textId="77777777" w:rsidR="00A273D0" w:rsidRPr="00BB4CFF" w:rsidRDefault="00BB4CFF">
            <w:r w:rsidRPr="00BB4CFF">
              <w:t>MATH R115 (4 units)</w:t>
            </w:r>
          </w:p>
        </w:tc>
        <w:tc>
          <w:tcPr>
            <w:tcW w:w="2265" w:type="dxa"/>
          </w:tcPr>
          <w:p w14:paraId="3AD3BB41" w14:textId="77777777" w:rsidR="00A273D0" w:rsidRPr="00BB4CFF" w:rsidRDefault="00BB4CFF">
            <w:r w:rsidRPr="00BB4CFF">
              <w:t>MATH V04 (4 units)</w:t>
            </w:r>
          </w:p>
        </w:tc>
      </w:tr>
      <w:tr w:rsidR="00BB4CFF" w:rsidRPr="00BB4CFF" w14:paraId="23131EFB" w14:textId="77777777" w:rsidTr="00BB4CFF">
        <w:tc>
          <w:tcPr>
            <w:tcW w:w="1350" w:type="dxa"/>
          </w:tcPr>
          <w:p w14:paraId="50917E43" w14:textId="77777777" w:rsidR="00A273D0" w:rsidRPr="00BB4CFF" w:rsidRDefault="00BB4CFF">
            <w:r w:rsidRPr="00BB4CFF">
              <w:t>MATH 851</w:t>
            </w:r>
          </w:p>
        </w:tc>
        <w:tc>
          <w:tcPr>
            <w:tcW w:w="4860" w:type="dxa"/>
            <w:shd w:val="clear" w:color="auto" w:fill="BDD7EE"/>
          </w:tcPr>
          <w:p w14:paraId="78A5C201" w14:textId="77777777" w:rsidR="00A273D0" w:rsidRPr="00BB4CFF" w:rsidRDefault="00BB4CFF">
            <w:r w:rsidRPr="00BB4CFF">
              <w:t>MATH M06 Trigonometry (3 units)</w:t>
            </w:r>
          </w:p>
        </w:tc>
        <w:tc>
          <w:tcPr>
            <w:tcW w:w="2250" w:type="dxa"/>
          </w:tcPr>
          <w:p w14:paraId="0A108F43" w14:textId="77777777" w:rsidR="00A273D0" w:rsidRPr="00BB4CFF" w:rsidRDefault="00BB4CFF">
            <w:r w:rsidRPr="00BB4CFF">
              <w:t>MATH R116 (3 units)</w:t>
            </w:r>
          </w:p>
        </w:tc>
        <w:tc>
          <w:tcPr>
            <w:tcW w:w="2265" w:type="dxa"/>
          </w:tcPr>
          <w:p w14:paraId="3854AA39" w14:textId="77777777" w:rsidR="00A273D0" w:rsidRPr="00BB4CFF" w:rsidRDefault="00BB4CFF">
            <w:r w:rsidRPr="00BB4CFF">
              <w:t>MATH V05* (3 units)</w:t>
            </w:r>
          </w:p>
        </w:tc>
      </w:tr>
      <w:tr w:rsidR="00BB4CFF" w:rsidRPr="00BB4CFF" w14:paraId="6A425042" w14:textId="77777777" w:rsidTr="00BB4CFF">
        <w:trPr>
          <w:trHeight w:val="930"/>
        </w:trPr>
        <w:tc>
          <w:tcPr>
            <w:tcW w:w="1350" w:type="dxa"/>
          </w:tcPr>
          <w:p w14:paraId="2F984798" w14:textId="77777777" w:rsidR="00A273D0" w:rsidRPr="00BB4CFF" w:rsidRDefault="00BB4CFF">
            <w:r w:rsidRPr="00BB4CFF">
              <w:t>MATH 955</w:t>
            </w:r>
          </w:p>
        </w:tc>
        <w:tc>
          <w:tcPr>
            <w:tcW w:w="4860" w:type="dxa"/>
            <w:shd w:val="clear" w:color="auto" w:fill="BDD7EE"/>
          </w:tcPr>
          <w:p w14:paraId="7FFF65D6" w14:textId="77777777" w:rsidR="00A273D0" w:rsidRPr="00BB4CFF" w:rsidRDefault="00BB4CFF">
            <w:bookmarkStart w:id="0" w:name="_heading=h.gjdgxs" w:colFirst="0" w:colLast="0"/>
            <w:bookmarkEnd w:id="0"/>
            <w:r w:rsidRPr="00BB4CFF">
              <w:t xml:space="preserve">MATH M07 </w:t>
            </w:r>
            <w:proofErr w:type="spellStart"/>
            <w:r w:rsidRPr="00BB4CFF">
              <w:t>PreCalculus</w:t>
            </w:r>
            <w:proofErr w:type="spellEnd"/>
            <w:r w:rsidRPr="00BB4CFF">
              <w:t xml:space="preserve"> and Trigonometry(6 units)</w:t>
            </w:r>
          </w:p>
          <w:p w14:paraId="03F2B7DC" w14:textId="77777777" w:rsidR="00A273D0" w:rsidRPr="00BB4CFF" w:rsidRDefault="00A273D0">
            <w:bookmarkStart w:id="1" w:name="_heading=h.s4j2j2g7ph6z" w:colFirst="0" w:colLast="0"/>
            <w:bookmarkEnd w:id="1"/>
          </w:p>
        </w:tc>
        <w:tc>
          <w:tcPr>
            <w:tcW w:w="2250" w:type="dxa"/>
          </w:tcPr>
          <w:p w14:paraId="118422CE" w14:textId="77777777" w:rsidR="00A273D0" w:rsidRPr="00BB4CFF" w:rsidRDefault="00BB4CFF">
            <w:r w:rsidRPr="00BB4CFF">
              <w:t>MATH R117* (6 units)</w:t>
            </w:r>
          </w:p>
        </w:tc>
        <w:tc>
          <w:tcPr>
            <w:tcW w:w="2265" w:type="dxa"/>
          </w:tcPr>
          <w:p w14:paraId="1537EEF0" w14:textId="77777777" w:rsidR="00A273D0" w:rsidRPr="00BB4CFF" w:rsidRDefault="00BB4CFF">
            <w:r w:rsidRPr="00BB4CFF">
              <w:t>MATH V20 (5 units)</w:t>
            </w:r>
          </w:p>
          <w:p w14:paraId="1DD62636" w14:textId="77777777" w:rsidR="00A273D0" w:rsidRPr="00BB4CFF" w:rsidRDefault="00BB4CFF">
            <w:r w:rsidRPr="00BB4CFF">
              <w:t>AND</w:t>
            </w:r>
          </w:p>
          <w:p w14:paraId="3B84A1DC" w14:textId="77777777" w:rsidR="00A273D0" w:rsidRPr="00BB4CFF" w:rsidRDefault="00BB4CFF">
            <w:r w:rsidRPr="00BB4CFF">
              <w:t>MATH V05 (3 units)</w:t>
            </w:r>
          </w:p>
        </w:tc>
      </w:tr>
      <w:tr w:rsidR="00BB4CFF" w:rsidRPr="00BB4CFF" w14:paraId="7829720A" w14:textId="77777777" w:rsidTr="00BB4CFF">
        <w:trPr>
          <w:trHeight w:val="584"/>
        </w:trPr>
        <w:tc>
          <w:tcPr>
            <w:tcW w:w="1350" w:type="dxa"/>
          </w:tcPr>
          <w:p w14:paraId="5A9B1507" w14:textId="77777777" w:rsidR="00A273D0" w:rsidRPr="00BB4CFF" w:rsidRDefault="00BB4CFF">
            <w:r w:rsidRPr="00BB4CFF">
              <w:t>MATH 120</w:t>
            </w:r>
          </w:p>
        </w:tc>
        <w:tc>
          <w:tcPr>
            <w:tcW w:w="4860" w:type="dxa"/>
            <w:shd w:val="clear" w:color="auto" w:fill="BDD7EE"/>
          </w:tcPr>
          <w:p w14:paraId="0A828EFE" w14:textId="77777777" w:rsidR="00A273D0" w:rsidRPr="00BB4CFF" w:rsidRDefault="00BB4CFF">
            <w:r w:rsidRPr="00BB4CFF">
              <w:t>MATH M10 Mathematics for Elementary Teachers (3 units)</w:t>
            </w:r>
          </w:p>
        </w:tc>
        <w:tc>
          <w:tcPr>
            <w:tcW w:w="2250" w:type="dxa"/>
          </w:tcPr>
          <w:p w14:paraId="4DB44F2F" w14:textId="77777777" w:rsidR="00A273D0" w:rsidRPr="00BB4CFF" w:rsidRDefault="00BB4CFF">
            <w:r w:rsidRPr="00BB4CFF">
              <w:t>MATH R102 (4 units)</w:t>
            </w:r>
          </w:p>
        </w:tc>
        <w:tc>
          <w:tcPr>
            <w:tcW w:w="2265" w:type="dxa"/>
          </w:tcPr>
          <w:p w14:paraId="194E9EA9" w14:textId="77777777" w:rsidR="00A273D0" w:rsidRPr="00BB4CFF" w:rsidRDefault="00BB4CFF">
            <w:r w:rsidRPr="00BB4CFF">
              <w:t>MATH V38 (3 units)</w:t>
            </w:r>
          </w:p>
        </w:tc>
      </w:tr>
      <w:tr w:rsidR="00BB4CFF" w:rsidRPr="00BB4CFF" w14:paraId="280ECB4D" w14:textId="77777777" w:rsidTr="00BB4CFF">
        <w:tc>
          <w:tcPr>
            <w:tcW w:w="1350" w:type="dxa"/>
          </w:tcPr>
          <w:p w14:paraId="6908CFC2" w14:textId="77777777" w:rsidR="00A273D0" w:rsidRPr="00BB4CFF" w:rsidRDefault="00BB4CFF">
            <w:bookmarkStart w:id="2" w:name="_heading=h.30j0zll" w:colFirst="0" w:colLast="0"/>
            <w:bookmarkEnd w:id="2"/>
            <w:r w:rsidRPr="00BB4CFF">
              <w:t>MATH 150</w:t>
            </w:r>
          </w:p>
        </w:tc>
        <w:tc>
          <w:tcPr>
            <w:tcW w:w="4860" w:type="dxa"/>
            <w:shd w:val="clear" w:color="auto" w:fill="BDD7EE"/>
          </w:tcPr>
          <w:p w14:paraId="1217357F" w14:textId="77777777" w:rsidR="00A273D0" w:rsidRPr="00BB4CFF" w:rsidRDefault="00BB4CFF">
            <w:r w:rsidRPr="00BB4CFF">
              <w:t>MATH M11 College Algebra for the Liberal Arts (3 units)</w:t>
            </w:r>
          </w:p>
        </w:tc>
        <w:tc>
          <w:tcPr>
            <w:tcW w:w="2250" w:type="dxa"/>
          </w:tcPr>
          <w:p w14:paraId="1F6C11D2" w14:textId="77777777" w:rsidR="00A273D0" w:rsidRPr="00BB4CFF" w:rsidRDefault="00BB4CFF">
            <w:r w:rsidRPr="00BB4CFF">
              <w:t>MATH R101 (3 units)</w:t>
            </w:r>
          </w:p>
        </w:tc>
        <w:tc>
          <w:tcPr>
            <w:tcW w:w="2265" w:type="dxa"/>
          </w:tcPr>
          <w:p w14:paraId="0FF4601C" w14:textId="77777777" w:rsidR="00A273D0" w:rsidRPr="00BB4CFF" w:rsidRDefault="00BB4CFF">
            <w:r w:rsidRPr="00BB4CFF">
              <w:t>MATH V04 (4 units)</w:t>
            </w:r>
          </w:p>
          <w:p w14:paraId="2D17DC34" w14:textId="77777777" w:rsidR="00A273D0" w:rsidRPr="00BB4CFF" w:rsidRDefault="00BB4CFF">
            <w:r w:rsidRPr="00BB4CFF">
              <w:t xml:space="preserve">OR </w:t>
            </w:r>
          </w:p>
          <w:p w14:paraId="07677C0E" w14:textId="77777777" w:rsidR="00A273D0" w:rsidRPr="00BB4CFF" w:rsidRDefault="00BB4CFF">
            <w:r w:rsidRPr="00BB4CFF">
              <w:t>MATH V15 (3 units)</w:t>
            </w:r>
          </w:p>
        </w:tc>
      </w:tr>
      <w:tr w:rsidR="00BB4CFF" w:rsidRPr="00BB4CFF" w14:paraId="0D4FEFE1" w14:textId="77777777" w:rsidTr="00BB4CFF">
        <w:tc>
          <w:tcPr>
            <w:tcW w:w="1350" w:type="dxa"/>
          </w:tcPr>
          <w:p w14:paraId="5A9A14E0" w14:textId="77777777" w:rsidR="00A273D0" w:rsidRPr="00BB4CFF" w:rsidRDefault="00A273D0"/>
        </w:tc>
        <w:tc>
          <w:tcPr>
            <w:tcW w:w="4860" w:type="dxa"/>
            <w:shd w:val="clear" w:color="auto" w:fill="BDD7EE"/>
          </w:tcPr>
          <w:p w14:paraId="641FAF49" w14:textId="77777777" w:rsidR="00A273D0" w:rsidRPr="00BB4CFF" w:rsidRDefault="00BB4CFF">
            <w:r w:rsidRPr="00BB4CFF">
              <w:t>MATH M12 Mathematical Reasoning for Liberal Arts (3 units)</w:t>
            </w:r>
          </w:p>
        </w:tc>
        <w:tc>
          <w:tcPr>
            <w:tcW w:w="2250" w:type="dxa"/>
          </w:tcPr>
          <w:p w14:paraId="2E948286" w14:textId="77777777" w:rsidR="00A273D0" w:rsidRPr="00BB4CFF" w:rsidRDefault="00BB4CFF">
            <w:r w:rsidRPr="00BB4CFF">
              <w:t>No comparable course</w:t>
            </w:r>
          </w:p>
        </w:tc>
        <w:tc>
          <w:tcPr>
            <w:tcW w:w="2265" w:type="dxa"/>
          </w:tcPr>
          <w:p w14:paraId="126023F4" w14:textId="77777777" w:rsidR="00A273D0" w:rsidRPr="00BB4CFF" w:rsidRDefault="00BB4CFF">
            <w:r w:rsidRPr="00BB4CFF">
              <w:t>MATH V40 (3 units)</w:t>
            </w:r>
          </w:p>
        </w:tc>
      </w:tr>
      <w:tr w:rsidR="00BB4CFF" w:rsidRPr="00BB4CFF" w14:paraId="186B601F" w14:textId="77777777" w:rsidTr="00BB4CFF">
        <w:tc>
          <w:tcPr>
            <w:tcW w:w="1350" w:type="dxa"/>
          </w:tcPr>
          <w:p w14:paraId="4AAEF961" w14:textId="77777777" w:rsidR="00A273D0" w:rsidRPr="00BB4CFF" w:rsidRDefault="00BB4CFF">
            <w:r w:rsidRPr="00BB4CFF">
              <w:t>MATH 140</w:t>
            </w:r>
          </w:p>
        </w:tc>
        <w:tc>
          <w:tcPr>
            <w:tcW w:w="4860" w:type="dxa"/>
            <w:shd w:val="clear" w:color="auto" w:fill="BDD7EE"/>
          </w:tcPr>
          <w:p w14:paraId="35A1D0BC" w14:textId="77777777" w:rsidR="00A273D0" w:rsidRPr="00BB4CFF" w:rsidRDefault="00BB4CFF">
            <w:r w:rsidRPr="00BB4CFF">
              <w:t>MATH M16A Applied Calculus I (3 units)</w:t>
            </w:r>
          </w:p>
        </w:tc>
        <w:tc>
          <w:tcPr>
            <w:tcW w:w="2250" w:type="dxa"/>
          </w:tcPr>
          <w:p w14:paraId="1BD1959D" w14:textId="77777777" w:rsidR="00A273D0" w:rsidRPr="00BB4CFF" w:rsidRDefault="00BB4CFF">
            <w:r w:rsidRPr="00BB4CFF">
              <w:t>MATH R106 (3 units)</w:t>
            </w:r>
          </w:p>
        </w:tc>
        <w:tc>
          <w:tcPr>
            <w:tcW w:w="2265" w:type="dxa"/>
          </w:tcPr>
          <w:p w14:paraId="52656F4B" w14:textId="77777777" w:rsidR="00A273D0" w:rsidRPr="00BB4CFF" w:rsidRDefault="00BB4CFF">
            <w:r w:rsidRPr="00BB4CFF">
              <w:t>MATH V46 (3 units)</w:t>
            </w:r>
          </w:p>
        </w:tc>
      </w:tr>
      <w:tr w:rsidR="00BB4CFF" w:rsidRPr="00BB4CFF" w14:paraId="6E8890F6" w14:textId="77777777" w:rsidTr="00BB4CFF">
        <w:tc>
          <w:tcPr>
            <w:tcW w:w="1350" w:type="dxa"/>
          </w:tcPr>
          <w:p w14:paraId="6A5350DD" w14:textId="77777777" w:rsidR="00A273D0" w:rsidRPr="00BB4CFF" w:rsidRDefault="00A273D0"/>
        </w:tc>
        <w:tc>
          <w:tcPr>
            <w:tcW w:w="4860" w:type="dxa"/>
            <w:shd w:val="clear" w:color="auto" w:fill="BDD7EE"/>
          </w:tcPr>
          <w:p w14:paraId="195212B1" w14:textId="77777777" w:rsidR="00A273D0" w:rsidRPr="00BB4CFF" w:rsidRDefault="00BB4CFF">
            <w:r w:rsidRPr="00BB4CFF">
              <w:t>MATH M16B Applied Calculus II (3 units)</w:t>
            </w:r>
          </w:p>
        </w:tc>
        <w:tc>
          <w:tcPr>
            <w:tcW w:w="2250" w:type="dxa"/>
          </w:tcPr>
          <w:p w14:paraId="7CA3D30F" w14:textId="77777777" w:rsidR="00A273D0" w:rsidRPr="00BB4CFF" w:rsidRDefault="00BB4CFF">
            <w:r w:rsidRPr="00BB4CFF">
              <w:t>No comparable course</w:t>
            </w:r>
          </w:p>
        </w:tc>
        <w:tc>
          <w:tcPr>
            <w:tcW w:w="2265" w:type="dxa"/>
          </w:tcPr>
          <w:p w14:paraId="33E4E095" w14:textId="77777777" w:rsidR="00A273D0" w:rsidRPr="00BB4CFF" w:rsidRDefault="00BB4CFF">
            <w:r w:rsidRPr="00BB4CFF">
              <w:t>No comparable course</w:t>
            </w:r>
          </w:p>
        </w:tc>
      </w:tr>
      <w:tr w:rsidR="00BB4CFF" w:rsidRPr="00BB4CFF" w14:paraId="47325801" w14:textId="77777777" w:rsidTr="00BB4CFF">
        <w:tc>
          <w:tcPr>
            <w:tcW w:w="1350" w:type="dxa"/>
          </w:tcPr>
          <w:p w14:paraId="082E2F99" w14:textId="77777777" w:rsidR="00A273D0" w:rsidRPr="00BB4CFF" w:rsidRDefault="00A273D0"/>
        </w:tc>
        <w:tc>
          <w:tcPr>
            <w:tcW w:w="4860" w:type="dxa"/>
            <w:shd w:val="clear" w:color="auto" w:fill="BDD7EE"/>
          </w:tcPr>
          <w:p w14:paraId="6EE4A85E" w14:textId="77777777" w:rsidR="00A273D0" w:rsidRPr="00BB4CFF" w:rsidRDefault="00BB4CFF">
            <w:r w:rsidRPr="00BB4CFF">
              <w:t>MATH M19 Math for Health Sciences (1 unit) – does not meet competency or GE</w:t>
            </w:r>
          </w:p>
        </w:tc>
        <w:tc>
          <w:tcPr>
            <w:tcW w:w="2250" w:type="dxa"/>
          </w:tcPr>
          <w:p w14:paraId="551C094C" w14:textId="77777777" w:rsidR="00A273D0" w:rsidRPr="00BB4CFF" w:rsidRDefault="00BB4CFF">
            <w:r w:rsidRPr="00BB4CFF">
              <w:t>No comparable course</w:t>
            </w:r>
          </w:p>
        </w:tc>
        <w:tc>
          <w:tcPr>
            <w:tcW w:w="2265" w:type="dxa"/>
          </w:tcPr>
          <w:p w14:paraId="2F9D78DC" w14:textId="77777777" w:rsidR="00A273D0" w:rsidRPr="00BB4CFF" w:rsidRDefault="00BB4CFF">
            <w:r w:rsidRPr="00BB4CFF">
              <w:t>No comparable course</w:t>
            </w:r>
          </w:p>
        </w:tc>
      </w:tr>
      <w:tr w:rsidR="00BB4CFF" w:rsidRPr="00BB4CFF" w14:paraId="5EB2F0A0" w14:textId="77777777" w:rsidTr="00BB4CFF">
        <w:tc>
          <w:tcPr>
            <w:tcW w:w="1350" w:type="dxa"/>
          </w:tcPr>
          <w:p w14:paraId="7166EE29" w14:textId="77777777" w:rsidR="00A273D0" w:rsidRPr="00BB4CFF" w:rsidRDefault="00BB4CFF">
            <w:r w:rsidRPr="00BB4CFF">
              <w:t>MATH 160</w:t>
            </w:r>
          </w:p>
        </w:tc>
        <w:tc>
          <w:tcPr>
            <w:tcW w:w="4860" w:type="dxa"/>
            <w:shd w:val="clear" w:color="auto" w:fill="BDD7EE"/>
          </w:tcPr>
          <w:p w14:paraId="14CB85E5" w14:textId="77777777" w:rsidR="00A273D0" w:rsidRPr="00BB4CFF" w:rsidRDefault="00BB4CFF">
            <w:r w:rsidRPr="00BB4CFF">
              <w:t>MATH M21 Discrete Mathematics (3 units)</w:t>
            </w:r>
          </w:p>
        </w:tc>
        <w:tc>
          <w:tcPr>
            <w:tcW w:w="2250" w:type="dxa"/>
          </w:tcPr>
          <w:p w14:paraId="4802B972" w14:textId="2F0710DA" w:rsidR="00A273D0" w:rsidRPr="00BB4CFF" w:rsidRDefault="00BB4CFF" w:rsidP="00BB4CFF">
            <w:r w:rsidRPr="00BB4CFF">
              <w:t>MATH R130 (3 units)</w:t>
            </w:r>
          </w:p>
        </w:tc>
        <w:tc>
          <w:tcPr>
            <w:tcW w:w="2265" w:type="dxa"/>
          </w:tcPr>
          <w:p w14:paraId="2B9121B5" w14:textId="77777777" w:rsidR="00A273D0" w:rsidRPr="00BB4CFF" w:rsidRDefault="00BB4CFF">
            <w:r w:rsidRPr="00BB4CFF">
              <w:t>M</w:t>
            </w:r>
            <w:r w:rsidRPr="00BB4CFF">
              <w:t>ATH V52 (3 units)</w:t>
            </w:r>
            <w:r w:rsidRPr="00BB4CFF">
              <w:br/>
              <w:t>OR</w:t>
            </w:r>
          </w:p>
          <w:p w14:paraId="79C6E7AE" w14:textId="77777777" w:rsidR="00A273D0" w:rsidRPr="00BB4CFF" w:rsidRDefault="00BB4CFF">
            <w:r w:rsidRPr="00BB4CFF">
              <w:t>CS V17 (3 units)</w:t>
            </w:r>
          </w:p>
        </w:tc>
      </w:tr>
      <w:tr w:rsidR="00BB4CFF" w:rsidRPr="00BB4CFF" w14:paraId="4F16F597" w14:textId="77777777" w:rsidTr="00BB4CFF">
        <w:tc>
          <w:tcPr>
            <w:tcW w:w="1350" w:type="dxa"/>
          </w:tcPr>
          <w:p w14:paraId="11C6120E" w14:textId="77777777" w:rsidR="00A273D0" w:rsidRPr="00BB4CFF" w:rsidRDefault="00A273D0"/>
        </w:tc>
        <w:tc>
          <w:tcPr>
            <w:tcW w:w="4860" w:type="dxa"/>
            <w:shd w:val="clear" w:color="auto" w:fill="BDD7EE"/>
          </w:tcPr>
          <w:p w14:paraId="76AF5416" w14:textId="77777777" w:rsidR="00A273D0" w:rsidRPr="00BB4CFF" w:rsidRDefault="00BB4CFF">
            <w:r w:rsidRPr="00BB4CFF">
              <w:t>MATH M24 Calculus I Readiness for STEM (4 units)</w:t>
            </w:r>
          </w:p>
        </w:tc>
        <w:tc>
          <w:tcPr>
            <w:tcW w:w="2250" w:type="dxa"/>
          </w:tcPr>
          <w:p w14:paraId="3F39C841" w14:textId="77777777" w:rsidR="00A273D0" w:rsidRPr="00BB4CFF" w:rsidRDefault="00BB4CFF">
            <w:r w:rsidRPr="00BB4CFF">
              <w:t>No comparable course</w:t>
            </w:r>
          </w:p>
        </w:tc>
        <w:tc>
          <w:tcPr>
            <w:tcW w:w="2265" w:type="dxa"/>
          </w:tcPr>
          <w:p w14:paraId="26C42D9F" w14:textId="77777777" w:rsidR="00A273D0" w:rsidRPr="00BB4CFF" w:rsidRDefault="00BB4CFF">
            <w:r w:rsidRPr="00BB4CFF">
              <w:t>No comparable course</w:t>
            </w:r>
          </w:p>
        </w:tc>
      </w:tr>
      <w:tr w:rsidR="00BB4CFF" w:rsidRPr="00BB4CFF" w14:paraId="6284D5D0" w14:textId="77777777" w:rsidTr="00BB4CFF">
        <w:tc>
          <w:tcPr>
            <w:tcW w:w="1350" w:type="dxa"/>
          </w:tcPr>
          <w:p w14:paraId="3ED890F9" w14:textId="77777777" w:rsidR="00A273D0" w:rsidRPr="00BB4CFF" w:rsidRDefault="00A273D0"/>
        </w:tc>
        <w:tc>
          <w:tcPr>
            <w:tcW w:w="4860" w:type="dxa"/>
            <w:shd w:val="clear" w:color="auto" w:fill="BDD7EE"/>
          </w:tcPr>
          <w:p w14:paraId="153E889C" w14:textId="77777777" w:rsidR="00A273D0" w:rsidRPr="00BB4CFF" w:rsidRDefault="00BB4CFF">
            <w:r w:rsidRPr="00BB4CFF">
              <w:t>MATH M25AE Integrated Calculus I (2 units)</w:t>
            </w:r>
          </w:p>
        </w:tc>
        <w:tc>
          <w:tcPr>
            <w:tcW w:w="2250" w:type="dxa"/>
          </w:tcPr>
          <w:p w14:paraId="1B0B8E95" w14:textId="77777777" w:rsidR="00A273D0" w:rsidRPr="00BB4CFF" w:rsidRDefault="00BB4CFF">
            <w:r w:rsidRPr="00BB4CFF">
              <w:t>No comparable course</w:t>
            </w:r>
          </w:p>
        </w:tc>
        <w:tc>
          <w:tcPr>
            <w:tcW w:w="2265" w:type="dxa"/>
          </w:tcPr>
          <w:p w14:paraId="2569AFAA" w14:textId="77777777" w:rsidR="00A273D0" w:rsidRPr="00BB4CFF" w:rsidRDefault="00BB4CFF">
            <w:r w:rsidRPr="00BB4CFF">
              <w:t>No comparable course</w:t>
            </w:r>
          </w:p>
        </w:tc>
      </w:tr>
      <w:tr w:rsidR="00BB4CFF" w:rsidRPr="00BB4CFF" w14:paraId="000F6A14" w14:textId="77777777" w:rsidTr="00BB4CFF">
        <w:tc>
          <w:tcPr>
            <w:tcW w:w="1350" w:type="dxa"/>
          </w:tcPr>
          <w:p w14:paraId="1D0B6A3A" w14:textId="77777777" w:rsidR="00A273D0" w:rsidRPr="00BB4CFF" w:rsidRDefault="00BB4CFF">
            <w:r w:rsidRPr="00BB4CFF">
              <w:t>MATH 210</w:t>
            </w:r>
          </w:p>
        </w:tc>
        <w:tc>
          <w:tcPr>
            <w:tcW w:w="4860" w:type="dxa"/>
            <w:shd w:val="clear" w:color="auto" w:fill="BDD7EE"/>
          </w:tcPr>
          <w:p w14:paraId="59F6E87E" w14:textId="77777777" w:rsidR="00A273D0" w:rsidRPr="00BB4CFF" w:rsidRDefault="00BB4CFF">
            <w:r w:rsidRPr="00BB4CFF">
              <w:t>MATH M25A Calculus with Analytic Geometry I (5 units)</w:t>
            </w:r>
          </w:p>
          <w:p w14:paraId="7042172B" w14:textId="77777777" w:rsidR="00A273D0" w:rsidRPr="00BB4CFF" w:rsidRDefault="00BB4CFF">
            <w:r w:rsidRPr="00BB4CFF">
              <w:t xml:space="preserve">OR </w:t>
            </w:r>
          </w:p>
          <w:p w14:paraId="327FADF4" w14:textId="77777777" w:rsidR="00A273D0" w:rsidRPr="00BB4CFF" w:rsidRDefault="00BB4CFF">
            <w:r w:rsidRPr="00BB4CFF">
              <w:t>MATH M25AH Honors: Calculus with Analytic Geometry I (5 units)</w:t>
            </w:r>
          </w:p>
        </w:tc>
        <w:tc>
          <w:tcPr>
            <w:tcW w:w="2250" w:type="dxa"/>
          </w:tcPr>
          <w:p w14:paraId="674141AE" w14:textId="77777777" w:rsidR="00A273D0" w:rsidRPr="00BB4CFF" w:rsidRDefault="00BB4CFF">
            <w:r w:rsidRPr="00BB4CFF">
              <w:t>MATH R120 (5 units)</w:t>
            </w:r>
          </w:p>
        </w:tc>
        <w:tc>
          <w:tcPr>
            <w:tcW w:w="2265" w:type="dxa"/>
          </w:tcPr>
          <w:p w14:paraId="4D819A75" w14:textId="77777777" w:rsidR="00A273D0" w:rsidRPr="00BB4CFF" w:rsidRDefault="00BB4CFF">
            <w:r w:rsidRPr="00BB4CFF">
              <w:t>MATH V21A (5 units)</w:t>
            </w:r>
          </w:p>
        </w:tc>
      </w:tr>
      <w:tr w:rsidR="00BB4CFF" w:rsidRPr="00BB4CFF" w14:paraId="1854417C" w14:textId="77777777" w:rsidTr="00BB4CFF">
        <w:tc>
          <w:tcPr>
            <w:tcW w:w="1350" w:type="dxa"/>
          </w:tcPr>
          <w:p w14:paraId="6A652022" w14:textId="77777777" w:rsidR="00A273D0" w:rsidRPr="00BB4CFF" w:rsidRDefault="00BB4CFF">
            <w:r w:rsidRPr="00BB4CFF">
              <w:t>MATH 220</w:t>
            </w:r>
          </w:p>
        </w:tc>
        <w:tc>
          <w:tcPr>
            <w:tcW w:w="4860" w:type="dxa"/>
            <w:shd w:val="clear" w:color="auto" w:fill="BDD7EE"/>
          </w:tcPr>
          <w:p w14:paraId="448EB243" w14:textId="77777777" w:rsidR="00A273D0" w:rsidRPr="00BB4CFF" w:rsidRDefault="00BB4CFF">
            <w:r w:rsidRPr="00BB4CFF">
              <w:t>MATH M25B Calculus with Analytic Geometry II (5 units)</w:t>
            </w:r>
          </w:p>
          <w:p w14:paraId="315989C2" w14:textId="77777777" w:rsidR="00A273D0" w:rsidRPr="00BB4CFF" w:rsidRDefault="00BB4CFF">
            <w:r w:rsidRPr="00BB4CFF">
              <w:t>OR</w:t>
            </w:r>
          </w:p>
          <w:p w14:paraId="5306B403" w14:textId="77777777" w:rsidR="00A273D0" w:rsidRPr="00BB4CFF" w:rsidRDefault="00BB4CFF">
            <w:r w:rsidRPr="00BB4CFF">
              <w:t>MATH M25BH Honors: Calculus with Analytic Geometry II (5 units)</w:t>
            </w:r>
          </w:p>
        </w:tc>
        <w:tc>
          <w:tcPr>
            <w:tcW w:w="2250" w:type="dxa"/>
          </w:tcPr>
          <w:p w14:paraId="4334BD71" w14:textId="77777777" w:rsidR="00A273D0" w:rsidRPr="00BB4CFF" w:rsidRDefault="00BB4CFF">
            <w:r w:rsidRPr="00BB4CFF">
              <w:t>MATH R121 (5 units)</w:t>
            </w:r>
          </w:p>
        </w:tc>
        <w:tc>
          <w:tcPr>
            <w:tcW w:w="2265" w:type="dxa"/>
          </w:tcPr>
          <w:p w14:paraId="59547689" w14:textId="77777777" w:rsidR="00A273D0" w:rsidRPr="00BB4CFF" w:rsidRDefault="00BB4CFF">
            <w:r w:rsidRPr="00BB4CFF">
              <w:t>MATH V21B (5 units)</w:t>
            </w:r>
          </w:p>
        </w:tc>
      </w:tr>
      <w:tr w:rsidR="00BB4CFF" w:rsidRPr="00BB4CFF" w14:paraId="08A2C4DF" w14:textId="77777777" w:rsidTr="00BB4CFF">
        <w:tc>
          <w:tcPr>
            <w:tcW w:w="1350" w:type="dxa"/>
          </w:tcPr>
          <w:p w14:paraId="7360F21C" w14:textId="77777777" w:rsidR="00A273D0" w:rsidRPr="00BB4CFF" w:rsidRDefault="00BB4CFF">
            <w:r w:rsidRPr="00BB4CFF">
              <w:t>MATH 230</w:t>
            </w:r>
          </w:p>
        </w:tc>
        <w:tc>
          <w:tcPr>
            <w:tcW w:w="4860" w:type="dxa"/>
            <w:shd w:val="clear" w:color="auto" w:fill="BDD7EE"/>
          </w:tcPr>
          <w:p w14:paraId="6935019F" w14:textId="77777777" w:rsidR="00A273D0" w:rsidRPr="00BB4CFF" w:rsidRDefault="00BB4CFF">
            <w:r w:rsidRPr="00BB4CFF">
              <w:t>MATH M25C Calculus with Analytic Geometry III (5 units)</w:t>
            </w:r>
          </w:p>
        </w:tc>
        <w:tc>
          <w:tcPr>
            <w:tcW w:w="2250" w:type="dxa"/>
          </w:tcPr>
          <w:p w14:paraId="318C2EDE" w14:textId="77777777" w:rsidR="00A273D0" w:rsidRPr="00BB4CFF" w:rsidRDefault="00BB4CFF">
            <w:r w:rsidRPr="00BB4CFF">
              <w:t>MATH R122 (5 units)</w:t>
            </w:r>
          </w:p>
        </w:tc>
        <w:tc>
          <w:tcPr>
            <w:tcW w:w="2265" w:type="dxa"/>
          </w:tcPr>
          <w:p w14:paraId="69EEC905" w14:textId="77777777" w:rsidR="00A273D0" w:rsidRPr="00BB4CFF" w:rsidRDefault="00BB4CFF">
            <w:r w:rsidRPr="00BB4CFF">
              <w:t>MATH V21C (5 units)</w:t>
            </w:r>
          </w:p>
        </w:tc>
      </w:tr>
      <w:tr w:rsidR="00BB4CFF" w:rsidRPr="00BB4CFF" w14:paraId="025580D3" w14:textId="77777777" w:rsidTr="00BB4CFF">
        <w:tc>
          <w:tcPr>
            <w:tcW w:w="1350" w:type="dxa"/>
          </w:tcPr>
          <w:p w14:paraId="676762BF" w14:textId="77777777" w:rsidR="00A273D0" w:rsidRPr="00BB4CFF" w:rsidRDefault="00BB4CFF">
            <w:r w:rsidRPr="00BB4CFF">
              <w:t>MATH 250</w:t>
            </w:r>
          </w:p>
        </w:tc>
        <w:tc>
          <w:tcPr>
            <w:tcW w:w="4860" w:type="dxa"/>
            <w:shd w:val="clear" w:color="auto" w:fill="BDD7EE"/>
          </w:tcPr>
          <w:p w14:paraId="04441B06" w14:textId="77777777" w:rsidR="00A273D0" w:rsidRPr="00BB4CFF" w:rsidRDefault="00BB4CFF">
            <w:r w:rsidRPr="00BB4CFF">
              <w:t>MATH M31 Introduction to Linear Algebra (3 units)</w:t>
            </w:r>
          </w:p>
        </w:tc>
        <w:tc>
          <w:tcPr>
            <w:tcW w:w="2250" w:type="dxa"/>
          </w:tcPr>
          <w:p w14:paraId="43CD5C4B" w14:textId="77777777" w:rsidR="00A273D0" w:rsidRPr="00BB4CFF" w:rsidRDefault="00BB4CFF">
            <w:r w:rsidRPr="00BB4CFF">
              <w:t>MATH R134 (3 units)</w:t>
            </w:r>
          </w:p>
        </w:tc>
        <w:tc>
          <w:tcPr>
            <w:tcW w:w="2265" w:type="dxa"/>
          </w:tcPr>
          <w:p w14:paraId="385A7C0B" w14:textId="77777777" w:rsidR="00A273D0" w:rsidRPr="00BB4CFF" w:rsidRDefault="00BB4CFF">
            <w:r w:rsidRPr="00BB4CFF">
              <w:t>MATH V22 (3 units)</w:t>
            </w:r>
          </w:p>
        </w:tc>
      </w:tr>
      <w:tr w:rsidR="00BB4CFF" w:rsidRPr="00BB4CFF" w14:paraId="666C234E" w14:textId="77777777" w:rsidTr="00BB4CFF">
        <w:tc>
          <w:tcPr>
            <w:tcW w:w="1350" w:type="dxa"/>
          </w:tcPr>
          <w:p w14:paraId="253BD56D" w14:textId="77777777" w:rsidR="00A273D0" w:rsidRPr="00BB4CFF" w:rsidRDefault="00BB4CFF">
            <w:r w:rsidRPr="00BB4CFF">
              <w:t>MATH 240</w:t>
            </w:r>
          </w:p>
        </w:tc>
        <w:tc>
          <w:tcPr>
            <w:tcW w:w="4860" w:type="dxa"/>
            <w:shd w:val="clear" w:color="auto" w:fill="BDD7EE"/>
          </w:tcPr>
          <w:p w14:paraId="037787FA" w14:textId="77777777" w:rsidR="00A273D0" w:rsidRPr="00BB4CFF" w:rsidRDefault="00BB4CFF">
            <w:r w:rsidRPr="00BB4CFF">
              <w:t>MATH M35 Applied Differential Equations (3 units)</w:t>
            </w:r>
          </w:p>
        </w:tc>
        <w:tc>
          <w:tcPr>
            <w:tcW w:w="2250" w:type="dxa"/>
          </w:tcPr>
          <w:p w14:paraId="1BA82FFB" w14:textId="77777777" w:rsidR="00A273D0" w:rsidRPr="00BB4CFF" w:rsidRDefault="00BB4CFF">
            <w:r w:rsidRPr="00BB4CFF">
              <w:t>MATH R143 (3 units)</w:t>
            </w:r>
          </w:p>
        </w:tc>
        <w:tc>
          <w:tcPr>
            <w:tcW w:w="2265" w:type="dxa"/>
          </w:tcPr>
          <w:p w14:paraId="1E455F77" w14:textId="77777777" w:rsidR="00A273D0" w:rsidRPr="00BB4CFF" w:rsidRDefault="00BB4CFF">
            <w:r w:rsidRPr="00BB4CFF">
              <w:t>MATH V23 (3 units)</w:t>
            </w:r>
          </w:p>
        </w:tc>
      </w:tr>
      <w:tr w:rsidR="00BB4CFF" w:rsidRPr="00BB4CFF" w14:paraId="07D8EB0D" w14:textId="77777777" w:rsidTr="00BB4CFF">
        <w:tc>
          <w:tcPr>
            <w:tcW w:w="1350" w:type="dxa"/>
          </w:tcPr>
          <w:p w14:paraId="5D9367B0" w14:textId="77777777" w:rsidR="00A273D0" w:rsidRPr="00BB4CFF" w:rsidRDefault="00A273D0"/>
        </w:tc>
        <w:tc>
          <w:tcPr>
            <w:tcW w:w="4860" w:type="dxa"/>
            <w:shd w:val="clear" w:color="auto" w:fill="BDD7EE"/>
          </w:tcPr>
          <w:p w14:paraId="7AFDAA8B" w14:textId="77777777" w:rsidR="00A273D0" w:rsidRPr="00BB4CFF" w:rsidRDefault="00BB4CFF">
            <w:r w:rsidRPr="00BB4CFF">
              <w:t>MATH M37DS Probability &amp; Statistics for Data Science (3 units)</w:t>
            </w:r>
          </w:p>
        </w:tc>
        <w:tc>
          <w:tcPr>
            <w:tcW w:w="2250" w:type="dxa"/>
          </w:tcPr>
          <w:p w14:paraId="70848E01" w14:textId="77777777" w:rsidR="00A273D0" w:rsidRPr="00BB4CFF" w:rsidRDefault="00BB4CFF">
            <w:r w:rsidRPr="00BB4CFF">
              <w:t>No comparable course</w:t>
            </w:r>
          </w:p>
        </w:tc>
        <w:tc>
          <w:tcPr>
            <w:tcW w:w="2265" w:type="dxa"/>
          </w:tcPr>
          <w:p w14:paraId="2848B1C7" w14:textId="77777777" w:rsidR="00A273D0" w:rsidRPr="00BB4CFF" w:rsidRDefault="00BB4CFF">
            <w:pPr>
              <w:widowControl w:val="0"/>
              <w:spacing w:line="276" w:lineRule="auto"/>
            </w:pPr>
            <w:r w:rsidRPr="00BB4CFF">
              <w:t>No comparable course</w:t>
            </w:r>
          </w:p>
        </w:tc>
      </w:tr>
      <w:tr w:rsidR="00BB4CFF" w:rsidRPr="00BB4CFF" w14:paraId="44326F13" w14:textId="77777777" w:rsidTr="00BB4CFF">
        <w:tc>
          <w:tcPr>
            <w:tcW w:w="1350" w:type="dxa"/>
          </w:tcPr>
          <w:p w14:paraId="27BDF757" w14:textId="77777777" w:rsidR="00A273D0" w:rsidRPr="00BB4CFF" w:rsidRDefault="00A273D0"/>
        </w:tc>
        <w:tc>
          <w:tcPr>
            <w:tcW w:w="4860" w:type="dxa"/>
            <w:shd w:val="clear" w:color="auto" w:fill="BDD7EE"/>
          </w:tcPr>
          <w:p w14:paraId="3DC67F20" w14:textId="77777777" w:rsidR="00A273D0" w:rsidRPr="00BB4CFF" w:rsidRDefault="00BB4CFF">
            <w:r w:rsidRPr="00BB4CFF">
              <w:t>MATH M42DS Mathematics of Machine Learning for Data Science (3 units)</w:t>
            </w:r>
          </w:p>
        </w:tc>
        <w:tc>
          <w:tcPr>
            <w:tcW w:w="2250" w:type="dxa"/>
          </w:tcPr>
          <w:p w14:paraId="0307C326" w14:textId="77777777" w:rsidR="00A273D0" w:rsidRPr="00BB4CFF" w:rsidRDefault="00BB4CFF">
            <w:r w:rsidRPr="00BB4CFF">
              <w:t>No comparable course</w:t>
            </w:r>
          </w:p>
        </w:tc>
        <w:tc>
          <w:tcPr>
            <w:tcW w:w="2265" w:type="dxa"/>
          </w:tcPr>
          <w:p w14:paraId="5BD63815" w14:textId="77777777" w:rsidR="00A273D0" w:rsidRPr="00BB4CFF" w:rsidRDefault="00BB4CFF">
            <w:pPr>
              <w:widowControl w:val="0"/>
              <w:spacing w:line="276" w:lineRule="auto"/>
            </w:pPr>
            <w:r w:rsidRPr="00BB4CFF">
              <w:t>No comparable course</w:t>
            </w:r>
          </w:p>
        </w:tc>
      </w:tr>
      <w:tr w:rsidR="00BB4CFF" w:rsidRPr="00BB4CFF" w14:paraId="610E42E3" w14:textId="77777777" w:rsidTr="00BB4CFF">
        <w:tc>
          <w:tcPr>
            <w:tcW w:w="1350" w:type="dxa"/>
          </w:tcPr>
          <w:p w14:paraId="5DDBF688" w14:textId="77777777" w:rsidR="00A273D0" w:rsidRPr="00BB4CFF" w:rsidRDefault="00BB4CFF">
            <w:r w:rsidRPr="00BB4CFF">
              <w:t>MATH 910S</w:t>
            </w:r>
          </w:p>
        </w:tc>
        <w:tc>
          <w:tcPr>
            <w:tcW w:w="4860" w:type="dxa"/>
            <w:shd w:val="clear" w:color="auto" w:fill="BDD7EE"/>
          </w:tcPr>
          <w:p w14:paraId="5A8D95F2" w14:textId="77777777" w:rsidR="00A273D0" w:rsidRPr="00BB4CFF" w:rsidRDefault="00BB4CFF">
            <w:r w:rsidRPr="00BB4CFF">
              <w:t>MATH M31 Introduction to Linear Algebra (3 units)</w:t>
            </w:r>
          </w:p>
          <w:p w14:paraId="04BE5D41" w14:textId="77777777" w:rsidR="00A273D0" w:rsidRPr="00BB4CFF" w:rsidRDefault="00BB4CFF">
            <w:r w:rsidRPr="00BB4CFF">
              <w:t>And</w:t>
            </w:r>
          </w:p>
          <w:p w14:paraId="160C2F27" w14:textId="77777777" w:rsidR="00A273D0" w:rsidRPr="00BB4CFF" w:rsidRDefault="00BB4CFF">
            <w:r w:rsidRPr="00BB4CFF">
              <w:lastRenderedPageBreak/>
              <w:t>MATH M35 Introduction to Differential Equations (3 units)</w:t>
            </w:r>
          </w:p>
        </w:tc>
        <w:tc>
          <w:tcPr>
            <w:tcW w:w="2250" w:type="dxa"/>
          </w:tcPr>
          <w:p w14:paraId="6C79A8E8" w14:textId="77777777" w:rsidR="00A273D0" w:rsidRPr="00BB4CFF" w:rsidRDefault="00BB4CFF">
            <w:pPr>
              <w:widowControl w:val="0"/>
              <w:spacing w:line="276" w:lineRule="auto"/>
            </w:pPr>
            <w:r w:rsidRPr="00BB4CFF">
              <w:lastRenderedPageBreak/>
              <w:t>MATH R134 (3 units)</w:t>
            </w:r>
          </w:p>
          <w:p w14:paraId="1251BFE6" w14:textId="77777777" w:rsidR="00A273D0" w:rsidRPr="00BB4CFF" w:rsidRDefault="00BB4CFF">
            <w:pPr>
              <w:widowControl w:val="0"/>
              <w:spacing w:line="276" w:lineRule="auto"/>
            </w:pPr>
            <w:r w:rsidRPr="00BB4CFF">
              <w:t>And</w:t>
            </w:r>
          </w:p>
          <w:p w14:paraId="653B9885" w14:textId="77777777" w:rsidR="00A273D0" w:rsidRPr="00BB4CFF" w:rsidRDefault="00BB4CFF">
            <w:pPr>
              <w:widowControl w:val="0"/>
              <w:spacing w:line="276" w:lineRule="auto"/>
            </w:pPr>
            <w:r w:rsidRPr="00BB4CFF">
              <w:t>MATH R143 (3 units)</w:t>
            </w:r>
          </w:p>
        </w:tc>
        <w:tc>
          <w:tcPr>
            <w:tcW w:w="2265" w:type="dxa"/>
          </w:tcPr>
          <w:p w14:paraId="3A570879" w14:textId="77777777" w:rsidR="00A273D0" w:rsidRPr="00BB4CFF" w:rsidRDefault="00BB4CFF">
            <w:pPr>
              <w:widowControl w:val="0"/>
              <w:spacing w:line="276" w:lineRule="auto"/>
            </w:pPr>
            <w:r w:rsidRPr="00BB4CFF">
              <w:t>MATH V22 (3 units)</w:t>
            </w:r>
          </w:p>
          <w:p w14:paraId="37ECE1D9" w14:textId="77777777" w:rsidR="00A273D0" w:rsidRPr="00BB4CFF" w:rsidRDefault="00BB4CFF">
            <w:pPr>
              <w:widowControl w:val="0"/>
              <w:spacing w:line="276" w:lineRule="auto"/>
            </w:pPr>
            <w:r w:rsidRPr="00BB4CFF">
              <w:t>And</w:t>
            </w:r>
          </w:p>
          <w:p w14:paraId="15A11E26" w14:textId="77777777" w:rsidR="00A273D0" w:rsidRPr="00BB4CFF" w:rsidRDefault="00BB4CFF">
            <w:pPr>
              <w:widowControl w:val="0"/>
              <w:spacing w:line="276" w:lineRule="auto"/>
            </w:pPr>
            <w:r w:rsidRPr="00BB4CFF">
              <w:t>MATH M23 (3 units)</w:t>
            </w:r>
          </w:p>
        </w:tc>
      </w:tr>
      <w:tr w:rsidR="00BB4CFF" w:rsidRPr="00BB4CFF" w14:paraId="6B5C8AE6" w14:textId="77777777" w:rsidTr="00BB4CFF">
        <w:tc>
          <w:tcPr>
            <w:tcW w:w="1350" w:type="dxa"/>
          </w:tcPr>
          <w:p w14:paraId="7B28E94F" w14:textId="77777777" w:rsidR="00A273D0" w:rsidRPr="00BB4CFF" w:rsidRDefault="00A273D0"/>
        </w:tc>
        <w:tc>
          <w:tcPr>
            <w:tcW w:w="4860" w:type="dxa"/>
            <w:shd w:val="clear" w:color="auto" w:fill="BDD7EE"/>
          </w:tcPr>
          <w:p w14:paraId="6B8B7CA6" w14:textId="77777777" w:rsidR="00A273D0" w:rsidRPr="00BB4CFF" w:rsidRDefault="00BB4CFF">
            <w:r w:rsidRPr="00BB4CFF">
              <w:t>MATH M122 Independent Study - Mathematics (.5 to 3 units)</w:t>
            </w:r>
          </w:p>
        </w:tc>
        <w:tc>
          <w:tcPr>
            <w:tcW w:w="2250" w:type="dxa"/>
          </w:tcPr>
          <w:p w14:paraId="6139DD5F" w14:textId="77777777" w:rsidR="00A273D0" w:rsidRPr="00BB4CFF" w:rsidRDefault="00BB4CFF">
            <w:pPr>
              <w:widowControl w:val="0"/>
              <w:spacing w:line="276" w:lineRule="auto"/>
            </w:pPr>
            <w:r w:rsidRPr="00BB4CFF">
              <w:t>no comparable course</w:t>
            </w:r>
          </w:p>
        </w:tc>
        <w:tc>
          <w:tcPr>
            <w:tcW w:w="2265" w:type="dxa"/>
          </w:tcPr>
          <w:p w14:paraId="03EE631A" w14:textId="77777777" w:rsidR="00A273D0" w:rsidRPr="00BB4CFF" w:rsidRDefault="00BB4CFF">
            <w:pPr>
              <w:widowControl w:val="0"/>
              <w:spacing w:line="276" w:lineRule="auto"/>
            </w:pPr>
            <w:r w:rsidRPr="00BB4CFF">
              <w:t>No comparable course</w:t>
            </w:r>
          </w:p>
        </w:tc>
      </w:tr>
      <w:tr w:rsidR="00BB4CFF" w:rsidRPr="00BB4CFF" w14:paraId="0AAF4FF7" w14:textId="77777777" w:rsidTr="00BB4CFF">
        <w:tc>
          <w:tcPr>
            <w:tcW w:w="1350" w:type="dxa"/>
          </w:tcPr>
          <w:p w14:paraId="58498B12" w14:textId="77777777" w:rsidR="00A273D0" w:rsidRPr="00BB4CFF" w:rsidRDefault="00A273D0"/>
        </w:tc>
        <w:tc>
          <w:tcPr>
            <w:tcW w:w="4860" w:type="dxa"/>
            <w:shd w:val="clear" w:color="auto" w:fill="BDD7EE"/>
          </w:tcPr>
          <w:p w14:paraId="18691293" w14:textId="77777777" w:rsidR="00A273D0" w:rsidRPr="00BB4CFF" w:rsidRDefault="00BB4CFF">
            <w:r w:rsidRPr="00BB4CFF">
              <w:t>MATH M725A Bridge to MATH M25A Calculus with Analytic Geometry I (0.5 unit)</w:t>
            </w:r>
          </w:p>
        </w:tc>
        <w:tc>
          <w:tcPr>
            <w:tcW w:w="2250" w:type="dxa"/>
          </w:tcPr>
          <w:p w14:paraId="11FA4D7F" w14:textId="77777777" w:rsidR="00A273D0" w:rsidRPr="00BB4CFF" w:rsidRDefault="00BB4CFF">
            <w:r w:rsidRPr="00BB4CFF">
              <w:t>no comparable course</w:t>
            </w:r>
          </w:p>
        </w:tc>
        <w:tc>
          <w:tcPr>
            <w:tcW w:w="2265" w:type="dxa"/>
          </w:tcPr>
          <w:p w14:paraId="4A7BCE8A" w14:textId="77777777" w:rsidR="00A273D0" w:rsidRPr="00BB4CFF" w:rsidRDefault="00BB4CFF">
            <w:r w:rsidRPr="00BB4CFF">
              <w:t>MATH V21AJ (2 units)</w:t>
            </w:r>
          </w:p>
        </w:tc>
      </w:tr>
      <w:tr w:rsidR="00BB4CFF" w:rsidRPr="00BB4CFF" w14:paraId="43B66951" w14:textId="77777777" w:rsidTr="00BB4CFF">
        <w:tc>
          <w:tcPr>
            <w:tcW w:w="1350" w:type="dxa"/>
          </w:tcPr>
          <w:p w14:paraId="029B6351" w14:textId="77777777" w:rsidR="00A273D0" w:rsidRPr="00BB4CFF" w:rsidRDefault="00A273D0"/>
        </w:tc>
        <w:tc>
          <w:tcPr>
            <w:tcW w:w="4860" w:type="dxa"/>
            <w:shd w:val="clear" w:color="auto" w:fill="BDD7EE"/>
          </w:tcPr>
          <w:p w14:paraId="1E3DD0D3" w14:textId="77777777" w:rsidR="00A273D0" w:rsidRPr="00BB4CFF" w:rsidRDefault="00BB4CFF">
            <w:r w:rsidRPr="00BB4CFF">
              <w:t>MATH M725B Bridge to MATH M25B Calculus with Analytic Geometry II (0.5 unit)</w:t>
            </w:r>
          </w:p>
        </w:tc>
        <w:tc>
          <w:tcPr>
            <w:tcW w:w="2250" w:type="dxa"/>
          </w:tcPr>
          <w:p w14:paraId="4481038C" w14:textId="77777777" w:rsidR="00A273D0" w:rsidRPr="00BB4CFF" w:rsidRDefault="00BB4CFF">
            <w:r w:rsidRPr="00BB4CFF">
              <w:t>no comparable course</w:t>
            </w:r>
          </w:p>
        </w:tc>
        <w:tc>
          <w:tcPr>
            <w:tcW w:w="2265" w:type="dxa"/>
          </w:tcPr>
          <w:p w14:paraId="2471FAFC" w14:textId="77777777" w:rsidR="00A273D0" w:rsidRPr="00BB4CFF" w:rsidRDefault="00BB4CFF">
            <w:r w:rsidRPr="00BB4CFF">
              <w:t>MATH V21BJ (2 units)</w:t>
            </w:r>
          </w:p>
        </w:tc>
      </w:tr>
      <w:tr w:rsidR="00BB4CFF" w:rsidRPr="00BB4CFF" w14:paraId="76FC9C3B" w14:textId="77777777" w:rsidTr="00BB4CFF">
        <w:tc>
          <w:tcPr>
            <w:tcW w:w="1350" w:type="dxa"/>
          </w:tcPr>
          <w:p w14:paraId="47F3251D" w14:textId="77777777" w:rsidR="00A273D0" w:rsidRPr="00BB4CFF" w:rsidRDefault="00A273D0"/>
        </w:tc>
        <w:tc>
          <w:tcPr>
            <w:tcW w:w="4860" w:type="dxa"/>
            <w:shd w:val="clear" w:color="auto" w:fill="BDD7EE"/>
          </w:tcPr>
          <w:p w14:paraId="55E39776" w14:textId="77777777" w:rsidR="00A273D0" w:rsidRPr="00BB4CFF" w:rsidRDefault="00A273D0">
            <w:pPr>
              <w:jc w:val="center"/>
            </w:pPr>
          </w:p>
        </w:tc>
        <w:tc>
          <w:tcPr>
            <w:tcW w:w="2250" w:type="dxa"/>
          </w:tcPr>
          <w:p w14:paraId="1736601D" w14:textId="77777777" w:rsidR="00A273D0" w:rsidRPr="00BB4CFF" w:rsidRDefault="00A273D0"/>
        </w:tc>
        <w:tc>
          <w:tcPr>
            <w:tcW w:w="2265" w:type="dxa"/>
          </w:tcPr>
          <w:p w14:paraId="1C11EEA3" w14:textId="77777777" w:rsidR="00A273D0" w:rsidRPr="00BB4CFF" w:rsidRDefault="00A273D0"/>
        </w:tc>
      </w:tr>
      <w:tr w:rsidR="00BB4CFF" w:rsidRPr="00BB4CFF" w14:paraId="709FA6EA" w14:textId="77777777" w:rsidTr="00BB4CFF">
        <w:tc>
          <w:tcPr>
            <w:tcW w:w="1350" w:type="dxa"/>
          </w:tcPr>
          <w:p w14:paraId="54028C67" w14:textId="77777777" w:rsidR="00A273D0" w:rsidRPr="00BB4CFF" w:rsidRDefault="00A273D0"/>
        </w:tc>
        <w:tc>
          <w:tcPr>
            <w:tcW w:w="4860" w:type="dxa"/>
            <w:shd w:val="clear" w:color="auto" w:fill="BDD7EE"/>
          </w:tcPr>
          <w:p w14:paraId="00D126C2" w14:textId="77777777" w:rsidR="00A273D0" w:rsidRPr="00BB4CFF" w:rsidRDefault="00BB4CFF">
            <w:pPr>
              <w:jc w:val="center"/>
              <w:rPr>
                <w:b/>
              </w:rPr>
            </w:pPr>
            <w:r w:rsidRPr="00BB4CFF">
              <w:rPr>
                <w:b/>
              </w:rPr>
              <w:t>Noncredit Course</w:t>
            </w:r>
          </w:p>
          <w:p w14:paraId="72C8A40F" w14:textId="77777777" w:rsidR="00A273D0" w:rsidRPr="00BB4CFF" w:rsidRDefault="00BB4CFF">
            <w:pPr>
              <w:rPr>
                <w:b/>
              </w:rPr>
            </w:pPr>
            <w:r w:rsidRPr="00BB4CFF">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164ACD83" w14:textId="77777777" w:rsidR="00A273D0" w:rsidRPr="00BB4CFF" w:rsidRDefault="00A273D0"/>
        </w:tc>
        <w:tc>
          <w:tcPr>
            <w:tcW w:w="2265" w:type="dxa"/>
          </w:tcPr>
          <w:p w14:paraId="4EBAD58F" w14:textId="77777777" w:rsidR="00A273D0" w:rsidRPr="00BB4CFF" w:rsidRDefault="00A273D0"/>
        </w:tc>
      </w:tr>
      <w:tr w:rsidR="00BB4CFF" w:rsidRPr="00BB4CFF" w14:paraId="55BB578E" w14:textId="77777777" w:rsidTr="00BB4CFF">
        <w:tc>
          <w:tcPr>
            <w:tcW w:w="1350" w:type="dxa"/>
          </w:tcPr>
          <w:p w14:paraId="37D3424A" w14:textId="77777777" w:rsidR="00A273D0" w:rsidRPr="00BB4CFF" w:rsidRDefault="00A273D0"/>
        </w:tc>
        <w:tc>
          <w:tcPr>
            <w:tcW w:w="4860" w:type="dxa"/>
            <w:shd w:val="clear" w:color="auto" w:fill="BDD7EE"/>
          </w:tcPr>
          <w:p w14:paraId="3EA2DE49" w14:textId="77777777" w:rsidR="00A273D0" w:rsidRPr="00BB4CFF" w:rsidRDefault="00BB4CFF">
            <w:r w:rsidRPr="00BB4CFF">
              <w:t>MATH M901 Bridge to Elementary Algebra (MATH M01) (8.75 hours)</w:t>
            </w:r>
          </w:p>
        </w:tc>
        <w:tc>
          <w:tcPr>
            <w:tcW w:w="2250" w:type="dxa"/>
          </w:tcPr>
          <w:p w14:paraId="0936625A" w14:textId="77777777" w:rsidR="00A273D0" w:rsidRPr="00BB4CFF" w:rsidRDefault="00BB4CFF">
            <w:r w:rsidRPr="00BB4CFF">
              <w:t>No comparable course</w:t>
            </w:r>
          </w:p>
        </w:tc>
        <w:tc>
          <w:tcPr>
            <w:tcW w:w="2265" w:type="dxa"/>
          </w:tcPr>
          <w:p w14:paraId="0667C348" w14:textId="77777777" w:rsidR="00A273D0" w:rsidRPr="00BB4CFF" w:rsidRDefault="00BB4CFF">
            <w:r w:rsidRPr="00BB4CFF">
              <w:t>No comparable course</w:t>
            </w:r>
          </w:p>
        </w:tc>
      </w:tr>
      <w:tr w:rsidR="00BB4CFF" w:rsidRPr="00BB4CFF" w14:paraId="7DA07854" w14:textId="77777777" w:rsidTr="00BB4CFF">
        <w:tc>
          <w:tcPr>
            <w:tcW w:w="1350" w:type="dxa"/>
          </w:tcPr>
          <w:p w14:paraId="0F1AB77C" w14:textId="77777777" w:rsidR="00A273D0" w:rsidRPr="00BB4CFF" w:rsidRDefault="00A273D0"/>
        </w:tc>
        <w:tc>
          <w:tcPr>
            <w:tcW w:w="4860" w:type="dxa"/>
            <w:shd w:val="clear" w:color="auto" w:fill="BDD7EE"/>
          </w:tcPr>
          <w:p w14:paraId="0EFDBBCF" w14:textId="77777777" w:rsidR="00A273D0" w:rsidRPr="00BB4CFF" w:rsidRDefault="00BB4CFF">
            <w:r w:rsidRPr="00BB4CFF">
              <w:t>MATH M903 Bridge to Intermediate Algebra (MATH M03) (8.75 hours)</w:t>
            </w:r>
          </w:p>
        </w:tc>
        <w:tc>
          <w:tcPr>
            <w:tcW w:w="2250" w:type="dxa"/>
          </w:tcPr>
          <w:p w14:paraId="371AAAAC" w14:textId="77777777" w:rsidR="00A273D0" w:rsidRPr="00BB4CFF" w:rsidRDefault="00BB4CFF">
            <w:r w:rsidRPr="00BB4CFF">
              <w:t>No comparable course</w:t>
            </w:r>
          </w:p>
        </w:tc>
        <w:tc>
          <w:tcPr>
            <w:tcW w:w="2265" w:type="dxa"/>
          </w:tcPr>
          <w:p w14:paraId="15126459" w14:textId="77777777" w:rsidR="00A273D0" w:rsidRPr="00BB4CFF" w:rsidRDefault="00BB4CFF">
            <w:r w:rsidRPr="00BB4CFF">
              <w:t>No comparable course</w:t>
            </w:r>
          </w:p>
        </w:tc>
      </w:tr>
      <w:tr w:rsidR="00BB4CFF" w:rsidRPr="00BB4CFF" w14:paraId="5ED15685" w14:textId="77777777" w:rsidTr="00BB4CFF">
        <w:tc>
          <w:tcPr>
            <w:tcW w:w="1350" w:type="dxa"/>
          </w:tcPr>
          <w:p w14:paraId="10353218" w14:textId="77777777" w:rsidR="00A273D0" w:rsidRPr="00BB4CFF" w:rsidRDefault="00A273D0"/>
        </w:tc>
        <w:tc>
          <w:tcPr>
            <w:tcW w:w="4860" w:type="dxa"/>
            <w:shd w:val="clear" w:color="auto" w:fill="BDD7EE"/>
          </w:tcPr>
          <w:p w14:paraId="63CF74B2" w14:textId="77777777" w:rsidR="00A273D0" w:rsidRPr="00BB4CFF" w:rsidRDefault="00BB4CFF">
            <w:r w:rsidRPr="00BB4CFF">
              <w:t>MATH M905 Bridge to College Algebra (MATH M05, M007 or MATH M11) (8 hours)</w:t>
            </w:r>
          </w:p>
        </w:tc>
        <w:tc>
          <w:tcPr>
            <w:tcW w:w="2250" w:type="dxa"/>
          </w:tcPr>
          <w:p w14:paraId="28BCB06D" w14:textId="77777777" w:rsidR="00A273D0" w:rsidRPr="00BB4CFF" w:rsidRDefault="00BB4CFF">
            <w:r w:rsidRPr="00BB4CFF">
              <w:t>No comparable course</w:t>
            </w:r>
          </w:p>
        </w:tc>
        <w:tc>
          <w:tcPr>
            <w:tcW w:w="2265" w:type="dxa"/>
          </w:tcPr>
          <w:p w14:paraId="69C8FE51" w14:textId="77777777" w:rsidR="00A273D0" w:rsidRPr="00BB4CFF" w:rsidRDefault="00BB4CFF">
            <w:r w:rsidRPr="00BB4CFF">
              <w:t>No comparable course</w:t>
            </w:r>
          </w:p>
        </w:tc>
      </w:tr>
      <w:tr w:rsidR="00BB4CFF" w:rsidRPr="00BB4CFF" w14:paraId="15592B7A" w14:textId="77777777" w:rsidTr="00BB4CFF">
        <w:tc>
          <w:tcPr>
            <w:tcW w:w="1350" w:type="dxa"/>
          </w:tcPr>
          <w:p w14:paraId="1FF11824" w14:textId="77777777" w:rsidR="00A273D0" w:rsidRPr="00BB4CFF" w:rsidRDefault="00A273D0"/>
        </w:tc>
        <w:tc>
          <w:tcPr>
            <w:tcW w:w="4860" w:type="dxa"/>
            <w:shd w:val="clear" w:color="auto" w:fill="BDD7EE"/>
          </w:tcPr>
          <w:p w14:paraId="7F37DF29" w14:textId="77777777" w:rsidR="00A273D0" w:rsidRPr="00BB4CFF" w:rsidRDefault="00BB4CFF">
            <w:r w:rsidRPr="00BB4CFF">
              <w:t>MATH M905S Support for College Algebra (35 hours)</w:t>
            </w:r>
          </w:p>
        </w:tc>
        <w:tc>
          <w:tcPr>
            <w:tcW w:w="2250" w:type="dxa"/>
          </w:tcPr>
          <w:p w14:paraId="1D79300B" w14:textId="77777777" w:rsidR="00A273D0" w:rsidRPr="00BB4CFF" w:rsidRDefault="00BB4CFF">
            <w:r w:rsidRPr="00BB4CFF">
              <w:t>MATH R065S</w:t>
            </w:r>
          </w:p>
        </w:tc>
        <w:tc>
          <w:tcPr>
            <w:tcW w:w="2265" w:type="dxa"/>
          </w:tcPr>
          <w:p w14:paraId="4D34CB1F" w14:textId="77777777" w:rsidR="00A273D0" w:rsidRPr="00BB4CFF" w:rsidRDefault="00BB4CFF">
            <w:r w:rsidRPr="00BB4CFF">
              <w:t xml:space="preserve">MATH N104J </w:t>
            </w:r>
          </w:p>
          <w:p w14:paraId="7D6135C8" w14:textId="77777777" w:rsidR="00A273D0" w:rsidRPr="00BB4CFF" w:rsidRDefault="00BB4CFF">
            <w:r w:rsidRPr="00BB4CFF">
              <w:t>(17.5 hours)</w:t>
            </w:r>
          </w:p>
        </w:tc>
      </w:tr>
      <w:tr w:rsidR="00BB4CFF" w:rsidRPr="00BB4CFF" w14:paraId="10EABF03" w14:textId="77777777" w:rsidTr="00BB4CFF">
        <w:tc>
          <w:tcPr>
            <w:tcW w:w="1350" w:type="dxa"/>
          </w:tcPr>
          <w:p w14:paraId="18E59780" w14:textId="77777777" w:rsidR="00A273D0" w:rsidRPr="00BB4CFF" w:rsidRDefault="00A273D0"/>
        </w:tc>
        <w:tc>
          <w:tcPr>
            <w:tcW w:w="4860" w:type="dxa"/>
            <w:shd w:val="clear" w:color="auto" w:fill="BDD7EE"/>
          </w:tcPr>
          <w:p w14:paraId="3AF1DB79" w14:textId="77777777" w:rsidR="00A273D0" w:rsidRPr="00BB4CFF" w:rsidRDefault="00BB4CFF">
            <w:r w:rsidRPr="00BB4CFF">
              <w:t>MATH M911S Support for College Algebra for Liberal Arts (35 hours)</w:t>
            </w:r>
          </w:p>
        </w:tc>
        <w:tc>
          <w:tcPr>
            <w:tcW w:w="2250" w:type="dxa"/>
          </w:tcPr>
          <w:p w14:paraId="6B7D7FDB" w14:textId="77777777" w:rsidR="00A273D0" w:rsidRPr="00BB4CFF" w:rsidRDefault="00BB4CFF">
            <w:r w:rsidRPr="00BB4CFF">
              <w:t>MATH R051S</w:t>
            </w:r>
          </w:p>
        </w:tc>
        <w:tc>
          <w:tcPr>
            <w:tcW w:w="2265" w:type="dxa"/>
          </w:tcPr>
          <w:p w14:paraId="489ED8AA" w14:textId="77777777" w:rsidR="00A273D0" w:rsidRPr="00BB4CFF" w:rsidRDefault="00BB4CFF">
            <w:r w:rsidRPr="00BB4CFF">
              <w:t>MATH N104J (35 hours)</w:t>
            </w:r>
          </w:p>
        </w:tc>
      </w:tr>
      <w:tr w:rsidR="00BB4CFF" w:rsidRPr="00BB4CFF" w14:paraId="2C20E572" w14:textId="77777777" w:rsidTr="00BB4CFF">
        <w:tc>
          <w:tcPr>
            <w:tcW w:w="1350" w:type="dxa"/>
          </w:tcPr>
          <w:p w14:paraId="18AE93FC" w14:textId="77777777" w:rsidR="00A273D0" w:rsidRPr="00BB4CFF" w:rsidRDefault="00A273D0"/>
        </w:tc>
        <w:tc>
          <w:tcPr>
            <w:tcW w:w="4860" w:type="dxa"/>
            <w:shd w:val="clear" w:color="auto" w:fill="BDD7EE"/>
          </w:tcPr>
          <w:p w14:paraId="7C6FDF5E" w14:textId="77777777" w:rsidR="00A273D0" w:rsidRPr="00BB4CFF" w:rsidRDefault="00BB4CFF">
            <w:r w:rsidRPr="00BB4CFF">
              <w:t>MATH M915 Bridge to Statistics (MATH M15) (16 hours)</w:t>
            </w:r>
          </w:p>
        </w:tc>
        <w:tc>
          <w:tcPr>
            <w:tcW w:w="2250" w:type="dxa"/>
          </w:tcPr>
          <w:p w14:paraId="6AD91B85" w14:textId="77777777" w:rsidR="00A273D0" w:rsidRPr="00BB4CFF" w:rsidRDefault="00BB4CFF">
            <w:r w:rsidRPr="00BB4CFF">
              <w:t>No comparable course</w:t>
            </w:r>
          </w:p>
        </w:tc>
        <w:tc>
          <w:tcPr>
            <w:tcW w:w="2265" w:type="dxa"/>
          </w:tcPr>
          <w:p w14:paraId="2601BF9E" w14:textId="77777777" w:rsidR="00A273D0" w:rsidRPr="00BB4CFF" w:rsidRDefault="00BB4CFF">
            <w:r w:rsidRPr="00BB4CFF">
              <w:t>No comparable course</w:t>
            </w:r>
          </w:p>
        </w:tc>
      </w:tr>
      <w:tr w:rsidR="00BB4CFF" w:rsidRPr="00BB4CFF" w14:paraId="7CBEE177" w14:textId="77777777" w:rsidTr="00BB4CFF">
        <w:trPr>
          <w:trHeight w:val="224"/>
        </w:trPr>
        <w:tc>
          <w:tcPr>
            <w:tcW w:w="1350" w:type="dxa"/>
          </w:tcPr>
          <w:p w14:paraId="050F001D" w14:textId="77777777" w:rsidR="00A273D0" w:rsidRPr="00BB4CFF" w:rsidRDefault="00A273D0"/>
        </w:tc>
        <w:tc>
          <w:tcPr>
            <w:tcW w:w="4860" w:type="dxa"/>
            <w:shd w:val="clear" w:color="auto" w:fill="BDD7EE"/>
          </w:tcPr>
          <w:p w14:paraId="2B8406C4" w14:textId="77777777" w:rsidR="00A273D0" w:rsidRPr="00BB4CFF" w:rsidRDefault="00BB4CFF">
            <w:r w:rsidRPr="00BB4CFF">
              <w:t>MATH M915S Support for Introductory Statistics (16 hours)</w:t>
            </w:r>
          </w:p>
        </w:tc>
        <w:tc>
          <w:tcPr>
            <w:tcW w:w="2250" w:type="dxa"/>
          </w:tcPr>
          <w:p w14:paraId="030469D2" w14:textId="77777777" w:rsidR="00A273D0" w:rsidRPr="00BB4CFF" w:rsidRDefault="00BB4CFF">
            <w:r w:rsidRPr="00BB4CFF">
              <w:t>MATH R055S</w:t>
            </w:r>
          </w:p>
        </w:tc>
        <w:tc>
          <w:tcPr>
            <w:tcW w:w="2265" w:type="dxa"/>
          </w:tcPr>
          <w:p w14:paraId="5B5C3DE2" w14:textId="77777777" w:rsidR="00A273D0" w:rsidRPr="00BB4CFF" w:rsidRDefault="00BB4CFF">
            <w:r w:rsidRPr="00BB4CFF">
              <w:t>MATH N144J (35 hours)</w:t>
            </w:r>
          </w:p>
        </w:tc>
      </w:tr>
    </w:tbl>
    <w:p w14:paraId="41DC8552" w14:textId="77777777" w:rsidR="00A273D0" w:rsidRPr="00BB4CFF" w:rsidRDefault="00BB4CFF">
      <w:r w:rsidRPr="00BB4CFF">
        <w:t xml:space="preserve">*Courses are comparable to the C-ID approved course but are </w:t>
      </w:r>
      <w:proofErr w:type="gramStart"/>
      <w:r w:rsidRPr="00BB4CFF">
        <w:t>not</w:t>
      </w:r>
      <w:proofErr w:type="gramEnd"/>
      <w:r w:rsidRPr="00BB4CFF">
        <w:t xml:space="preserve"> yet C-ID approved themselves. May be used as comparable for the purposes of local degrees as indicated.</w:t>
      </w:r>
    </w:p>
    <w:sectPr w:rsidR="00A273D0" w:rsidRPr="00BB4CFF">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D0"/>
    <w:rsid w:val="00A273D0"/>
    <w:rsid w:val="00BB4CFF"/>
    <w:rsid w:val="00F1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8C2D"/>
  <w15:docId w15:val="{0D246F81-69AE-4358-B274-C1E54716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kPWPcZFfMVP+YVTrXsqUeRaLQ==">CgMxLjAyCGguZ2pkZ3hzMg5oLnM0ajJqMmc3cGg2ejIJaC4zMGowemxsOAByITF5N3RyM05qUnRtcHNtbHpQZ25sUXUwbUlhRDM5YjR5Xw==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LTL</dc:creator>
  <cp:lastModifiedBy>Letrisha Mai</cp:lastModifiedBy>
  <cp:revision>2</cp:revision>
  <dcterms:created xsi:type="dcterms:W3CDTF">2025-08-08T01:05:00Z</dcterms:created>
  <dcterms:modified xsi:type="dcterms:W3CDTF">2025-08-08T01:05:00Z</dcterms:modified>
</cp:coreProperties>
</file>