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B73D" w14:textId="2722C970" w:rsidR="00AC034A" w:rsidRDefault="00000000">
      <w:pPr>
        <w:jc w:val="center"/>
        <w:rPr>
          <w:color w:val="FF0000"/>
        </w:rPr>
      </w:pPr>
      <w:bookmarkStart w:id="0" w:name="_heading=h.y72br3auknv6" w:colFirst="0" w:colLast="0"/>
      <w:bookmarkEnd w:id="0"/>
      <w:r w:rsidRPr="00F169A5">
        <w:rPr>
          <w:rFonts w:ascii="Calibri" w:eastAsia="Calibri" w:hAnsi="Calibri" w:cs="Calibri"/>
          <w:b/>
          <w:bCs/>
          <w:sz w:val="28"/>
          <w:szCs w:val="28"/>
        </w:rPr>
        <w:t xml:space="preserve">AS-T in Computer Science for </w:t>
      </w:r>
      <w:r>
        <w:rPr>
          <w:rFonts w:ascii="Calibri" w:eastAsia="Calibri" w:hAnsi="Calibri" w:cs="Calibri"/>
          <w:b/>
          <w:sz w:val="28"/>
          <w:szCs w:val="28"/>
        </w:rPr>
        <w:t>Moorpar</w:t>
      </w:r>
      <w:r w:rsidRPr="00D92CBC">
        <w:rPr>
          <w:rFonts w:ascii="Calibri" w:eastAsia="Calibri" w:hAnsi="Calibri" w:cs="Calibri"/>
          <w:b/>
          <w:color w:val="000000" w:themeColor="text1"/>
          <w:sz w:val="28"/>
          <w:szCs w:val="28"/>
        </w:rPr>
        <w:t>k College 2023-2024</w:t>
      </w:r>
      <w:r w:rsidRPr="00D92CBC">
        <w:rPr>
          <w:b/>
          <w:color w:val="000000" w:themeColor="text1"/>
        </w:rPr>
        <w:t xml:space="preserve"> </w:t>
      </w:r>
      <w:r w:rsidRPr="00D92CBC">
        <w:rPr>
          <w:color w:val="000000" w:themeColor="text1"/>
        </w:rPr>
        <w:t xml:space="preserve">  </w:t>
      </w:r>
    </w:p>
    <w:p w14:paraId="4CB78529" w14:textId="377C4F49" w:rsidR="00D92CBC" w:rsidRPr="00B51039" w:rsidRDefault="00D92CBC" w:rsidP="00B51039">
      <w:pPr>
        <w:spacing w:line="240" w:lineRule="auto"/>
        <w:rPr>
          <w:rFonts w:ascii="Calibri" w:eastAsia="Calibri" w:hAnsi="Calibri" w:cs="Calibri"/>
          <w:color w:val="C00000"/>
          <w:sz w:val="22"/>
          <w:szCs w:val="22"/>
        </w:rPr>
      </w:pPr>
      <w:r w:rsidRPr="00B51039">
        <w:rPr>
          <w:rFonts w:ascii="Calibri" w:eastAsia="Calibri" w:hAnsi="Calibri" w:cs="Calibri"/>
          <w:color w:val="C00000"/>
          <w:sz w:val="22"/>
          <w:szCs w:val="22"/>
        </w:rPr>
        <w:t>Note: Articulation agreements between the CSU/UC and California Community Colleges are specific to each college. It is strongly recommended that the entire sequence of courses in a series (CHEM, PHYS, BIO, and Calculus) be completed at the same college.</w:t>
      </w:r>
    </w:p>
    <w:tbl>
      <w:tblPr>
        <w:tblStyle w:val="a2"/>
        <w:tblW w:w="10575" w:type="dxa"/>
        <w:tblInd w:w="85" w:type="dxa"/>
        <w:tblLayout w:type="fixed"/>
        <w:tblLook w:val="0420" w:firstRow="1" w:lastRow="0" w:firstColumn="0" w:lastColumn="0" w:noHBand="0" w:noVBand="1"/>
      </w:tblPr>
      <w:tblGrid>
        <w:gridCol w:w="1365"/>
        <w:gridCol w:w="5520"/>
        <w:gridCol w:w="1845"/>
        <w:gridCol w:w="1845"/>
      </w:tblGrid>
      <w:tr w:rsidR="00AC034A" w14:paraId="3E75CE40" w14:textId="77777777" w:rsidTr="00B51039">
        <w:trPr>
          <w:trHeight w:val="469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14:paraId="6CDE9A7D" w14:textId="77777777" w:rsidR="00AC034A" w:rsidRPr="00D92CBC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92CBC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 xml:space="preserve">C-ID or required articulation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14:paraId="32D9AD04" w14:textId="77777777" w:rsidR="00AC034A" w:rsidRPr="00D92CBC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92CBC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 xml:space="preserve">REQUIRED CORE: (28 units)  </w:t>
            </w:r>
          </w:p>
          <w:p w14:paraId="63CF32D1" w14:textId="77777777" w:rsidR="00AC034A" w:rsidRPr="00D92CBC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92CB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14:paraId="2C5B2FF0" w14:textId="38F50910" w:rsidR="00AC034A" w:rsidRDefault="00000000" w:rsidP="00D92CBC">
            <w:pPr>
              <w:ind w:left="2"/>
              <w:rPr>
                <w:rFonts w:ascii="Calibri" w:eastAsia="Calibri" w:hAnsi="Calibri" w:cs="Calibri"/>
                <w:b/>
                <w:color w:val="9900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OC Comparable Course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14:paraId="6D85BB78" w14:textId="40A3ED0A" w:rsidR="00AC034A" w:rsidRDefault="00000000" w:rsidP="00D92CBC">
            <w:pPr>
              <w:ind w:left="2"/>
              <w:rPr>
                <w:rFonts w:ascii="Calibri" w:eastAsia="Calibri" w:hAnsi="Calibri" w:cs="Calibri"/>
                <w:color w:val="9900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VC Comparable Course</w:t>
            </w:r>
            <w:r>
              <w:rPr>
                <w:rFonts w:ascii="Calibri" w:eastAsia="Calibri" w:hAnsi="Calibri" w:cs="Calibri"/>
                <w:b/>
                <w:color w:val="9900FF"/>
                <w:sz w:val="22"/>
                <w:szCs w:val="22"/>
              </w:rPr>
              <w:t xml:space="preserve"> </w:t>
            </w:r>
          </w:p>
        </w:tc>
      </w:tr>
      <w:tr w:rsidR="00AC034A" w14:paraId="5629216B" w14:textId="77777777" w:rsidTr="00B51039">
        <w:trPr>
          <w:trHeight w:val="1159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3734" w14:textId="77777777" w:rsidR="00AC034A" w:rsidRPr="00D92CBC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92CB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COMP 122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149AB05" w14:textId="5A756B78" w:rsidR="00AC034A" w:rsidRPr="00D92CBC" w:rsidRDefault="00000000" w:rsidP="00D92CBC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92CB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CS M125 Programming Concepts and Methodology Using C++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D907" w14:textId="77777777" w:rsidR="00AC034A" w:rsidRDefault="00000000">
            <w:pPr>
              <w:ind w:left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comparable course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9EE8" w14:textId="77777777" w:rsidR="00AC034A" w:rsidRDefault="00000000">
            <w:pPr>
              <w:ind w:left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comparable course</w:t>
            </w:r>
          </w:p>
        </w:tc>
      </w:tr>
      <w:tr w:rsidR="00AC034A" w14:paraId="04103280" w14:textId="77777777" w:rsidTr="00B51039">
        <w:trPr>
          <w:trHeight w:val="47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D85F" w14:textId="77777777" w:rsidR="00AC034A" w:rsidRPr="00D92CBC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92CB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COMP 132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FC06776" w14:textId="77777777" w:rsidR="00AC034A" w:rsidRPr="00D92CBC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92CB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CS M135 Programming Concepts and Methodology 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077D" w14:textId="77777777" w:rsidR="00AC034A" w:rsidRDefault="00000000">
            <w:pPr>
              <w:ind w:left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comparable course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2D4A" w14:textId="77777777" w:rsidR="00AC034A" w:rsidRDefault="00000000">
            <w:pPr>
              <w:ind w:left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comparable course </w:t>
            </w:r>
          </w:p>
        </w:tc>
      </w:tr>
      <w:tr w:rsidR="00AC034A" w14:paraId="6DC3762A" w14:textId="77777777" w:rsidTr="00B51039">
        <w:trPr>
          <w:trHeight w:val="47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F7F7" w14:textId="77777777" w:rsidR="00AC034A" w:rsidRPr="00D92CBC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92CB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COMP 142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1CECA06" w14:textId="77777777" w:rsidR="00AC034A" w:rsidRPr="00D92CBC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92CB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CS M145 Computer Architecture and Organization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156F" w14:textId="77777777" w:rsidR="00AC034A" w:rsidRDefault="00000000">
            <w:pPr>
              <w:ind w:left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comparable course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0137" w14:textId="77777777" w:rsidR="00AC034A" w:rsidRDefault="00000000">
            <w:pPr>
              <w:ind w:left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CS V19</w:t>
            </w:r>
          </w:p>
        </w:tc>
      </w:tr>
      <w:tr w:rsidR="00AC034A" w14:paraId="38FA2FED" w14:textId="77777777" w:rsidTr="00B51039">
        <w:trPr>
          <w:trHeight w:val="47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2BA1" w14:textId="77777777" w:rsidR="00AC034A" w:rsidRPr="00D92CBC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92CB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COMP 152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52BC1CA" w14:textId="77777777" w:rsidR="00AC034A" w:rsidRPr="00D92CBC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92CB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CS M155 Discrete Structures</w:t>
            </w:r>
          </w:p>
          <w:p w14:paraId="0AB6376E" w14:textId="77777777" w:rsidR="00AC034A" w:rsidRPr="00D92CBC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92CB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OR</w:t>
            </w:r>
          </w:p>
          <w:p w14:paraId="0B7930A9" w14:textId="77777777" w:rsidR="00AC034A" w:rsidRPr="00D92CBC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92CB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MATH M21 Discrete Mathematics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71A0" w14:textId="77777777" w:rsidR="00AC034A" w:rsidRDefault="00000000">
            <w:pPr>
              <w:ind w:left="2"/>
              <w:rPr>
                <w:rFonts w:ascii="Calibri" w:eastAsia="Calibri" w:hAnsi="Calibri" w:cs="Calibri"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Calibri" w:eastAsia="Calibri" w:hAnsi="Calibri" w:cs="Calibri"/>
                <w:sz w:val="22"/>
                <w:szCs w:val="22"/>
              </w:rPr>
              <w:t>No comparable course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E3BC" w14:textId="77777777" w:rsidR="00AC034A" w:rsidRDefault="00000000">
            <w:pPr>
              <w:ind w:left="2"/>
              <w:rPr>
                <w:rFonts w:ascii="Calibri" w:eastAsia="Calibri" w:hAnsi="Calibri" w:cs="Calibri"/>
                <w:sz w:val="22"/>
                <w:szCs w:val="22"/>
              </w:rPr>
            </w:pPr>
            <w:bookmarkStart w:id="2" w:name="_heading=h.h42ebhgc6cvq" w:colFirst="0" w:colLast="0"/>
            <w:bookmarkEnd w:id="2"/>
            <w:r>
              <w:rPr>
                <w:rFonts w:ascii="Calibri" w:eastAsia="Calibri" w:hAnsi="Calibri" w:cs="Calibri"/>
                <w:sz w:val="22"/>
                <w:szCs w:val="22"/>
              </w:rPr>
              <w:t>CS V17</w:t>
            </w:r>
          </w:p>
          <w:p w14:paraId="04C0909F" w14:textId="77777777" w:rsidR="00AC034A" w:rsidRDefault="00000000">
            <w:pPr>
              <w:ind w:left="2"/>
              <w:rPr>
                <w:rFonts w:ascii="Calibri" w:eastAsia="Calibri" w:hAnsi="Calibri" w:cs="Calibri"/>
                <w:sz w:val="22"/>
                <w:szCs w:val="22"/>
              </w:rPr>
            </w:pPr>
            <w:bookmarkStart w:id="3" w:name="_heading=h.q4ihm4ybb1mf" w:colFirst="0" w:colLast="0"/>
            <w:bookmarkEnd w:id="3"/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</w:p>
          <w:p w14:paraId="6A78D7C2" w14:textId="77777777" w:rsidR="00AC034A" w:rsidRDefault="00000000">
            <w:pPr>
              <w:ind w:left="2"/>
              <w:rPr>
                <w:rFonts w:ascii="Calibri" w:eastAsia="Calibri" w:hAnsi="Calibri" w:cs="Calibri"/>
                <w:sz w:val="22"/>
                <w:szCs w:val="22"/>
              </w:rPr>
            </w:pPr>
            <w:bookmarkStart w:id="4" w:name="_heading=h.8xg2r28lwp96" w:colFirst="0" w:colLast="0"/>
            <w:bookmarkEnd w:id="4"/>
            <w:r>
              <w:rPr>
                <w:rFonts w:ascii="Calibri" w:eastAsia="Calibri" w:hAnsi="Calibri" w:cs="Calibri"/>
                <w:sz w:val="22"/>
                <w:szCs w:val="22"/>
              </w:rPr>
              <w:t>MATH V52</w:t>
            </w:r>
          </w:p>
        </w:tc>
      </w:tr>
      <w:tr w:rsidR="00AC034A" w14:paraId="22C96326" w14:textId="77777777" w:rsidTr="00B51039">
        <w:trPr>
          <w:trHeight w:val="73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7A00" w14:textId="77777777" w:rsidR="00AC034A" w:rsidRPr="00D92CBC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92CB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PHYS 205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D0E4936" w14:textId="77777777" w:rsidR="00AC034A" w:rsidRPr="00D92CBC" w:rsidRDefault="00000000">
            <w:pPr>
              <w:spacing w:after="7" w:line="236" w:lineRule="auto"/>
              <w:ind w:left="4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  <w:r w:rsidRPr="00D92CB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PHYS M20A Mechanics of Solids and Fluids </w:t>
            </w:r>
          </w:p>
          <w:p w14:paraId="181B7629" w14:textId="77777777" w:rsidR="00AC034A" w:rsidRPr="00D92CBC" w:rsidRDefault="00000000">
            <w:pPr>
              <w:spacing w:after="7" w:line="236" w:lineRule="auto"/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92CBC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 xml:space="preserve">AND </w:t>
            </w:r>
          </w:p>
          <w:p w14:paraId="7090B8B1" w14:textId="77777777" w:rsidR="00AC034A" w:rsidRPr="00D92CBC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92CB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PHYS M20AL and Mechanics of Solids and Fluids Lab 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482C" w14:textId="77777777" w:rsidR="00AC034A" w:rsidRDefault="00000000">
            <w:pPr>
              <w:ind w:left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PHYS R131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B326" w14:textId="77777777" w:rsidR="00AC034A" w:rsidRDefault="00000000">
            <w:pPr>
              <w:spacing w:after="2" w:line="239" w:lineRule="auto"/>
              <w:ind w:left="2" w:right="3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PHYS V04</w:t>
            </w:r>
          </w:p>
          <w:p w14:paraId="420899B0" w14:textId="77777777" w:rsidR="00AC034A" w:rsidRDefault="00000000">
            <w:pPr>
              <w:spacing w:after="2" w:line="239" w:lineRule="auto"/>
              <w:ind w:left="2" w:right="3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</w:p>
          <w:p w14:paraId="5EFCC974" w14:textId="77777777" w:rsidR="00AC034A" w:rsidRDefault="00000000">
            <w:pPr>
              <w:spacing w:after="2" w:line="239" w:lineRule="auto"/>
              <w:ind w:left="2" w:right="3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PHYS V04L</w:t>
            </w:r>
          </w:p>
        </w:tc>
      </w:tr>
      <w:tr w:rsidR="00AC034A" w14:paraId="37BBEF38" w14:textId="77777777" w:rsidTr="00B51039">
        <w:trPr>
          <w:trHeight w:val="172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1DA5" w14:textId="653F2A18" w:rsidR="00AC034A" w:rsidRPr="00D92CBC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92CB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 MATH 210  </w:t>
            </w:r>
          </w:p>
          <w:p w14:paraId="63F91E6D" w14:textId="77777777" w:rsidR="00AC034A" w:rsidRPr="00D92CBC" w:rsidRDefault="00000000">
            <w:pPr>
              <w:spacing w:line="241" w:lineRule="auto"/>
              <w:ind w:right="296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92CB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AND </w:t>
            </w:r>
          </w:p>
          <w:p w14:paraId="6711337B" w14:textId="77777777" w:rsidR="00AC034A" w:rsidRPr="00D92CBC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92CB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MATH 220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9EDEFF8" w14:textId="77777777" w:rsidR="00AC034A" w:rsidRPr="00D92CBC" w:rsidRDefault="00000000">
            <w:pPr>
              <w:spacing w:after="2" w:line="239" w:lineRule="auto"/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92CB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MATH M25A Calculus with Analytic Geometry I</w:t>
            </w:r>
          </w:p>
          <w:p w14:paraId="481BC819" w14:textId="77777777" w:rsidR="00AC034A" w:rsidRPr="00D92CBC" w:rsidRDefault="00000000">
            <w:pPr>
              <w:spacing w:after="2" w:line="239" w:lineRule="auto"/>
              <w:ind w:left="4"/>
              <w:jc w:val="both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  <w:r w:rsidRPr="00D92CB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OR</w:t>
            </w:r>
          </w:p>
          <w:p w14:paraId="6CD83A1A" w14:textId="77777777" w:rsidR="00AC034A" w:rsidRPr="00D92CBC" w:rsidRDefault="00000000">
            <w:pPr>
              <w:spacing w:after="4"/>
              <w:ind w:left="4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  <w:r w:rsidRPr="00D92CB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MATH M25AH Honors: Calculus with Analytic Geometry I   </w:t>
            </w:r>
          </w:p>
          <w:p w14:paraId="3E39DB2D" w14:textId="77777777" w:rsidR="00AC034A" w:rsidRPr="00D92CBC" w:rsidRDefault="00000000">
            <w:pPr>
              <w:spacing w:after="4"/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92CB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AND</w:t>
            </w:r>
          </w:p>
          <w:p w14:paraId="4C9A1E32" w14:textId="77777777" w:rsidR="00AC034A" w:rsidRPr="00D92CBC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92CB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MATH M25B Calculus with Analytic Geometry II </w:t>
            </w:r>
          </w:p>
          <w:p w14:paraId="4F853DA1" w14:textId="77777777" w:rsidR="00AC034A" w:rsidRPr="00D92CBC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92CB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OR</w:t>
            </w:r>
          </w:p>
          <w:p w14:paraId="459A1EAF" w14:textId="77777777" w:rsidR="00AC034A" w:rsidRPr="00D92CBC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92CB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MATH M25BH Honors: Calculus with Analytic Geometry II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E735" w14:textId="77777777" w:rsidR="00AC034A" w:rsidRDefault="00000000">
            <w:pPr>
              <w:ind w:left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128DA89C" w14:textId="77777777" w:rsidR="00AC034A" w:rsidRDefault="00000000">
            <w:pPr>
              <w:ind w:left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MATH R120 </w:t>
            </w:r>
          </w:p>
          <w:p w14:paraId="5F8A1FAB" w14:textId="77777777" w:rsidR="00AC034A" w:rsidRDefault="00000000">
            <w:pPr>
              <w:ind w:left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AND </w:t>
            </w:r>
          </w:p>
          <w:p w14:paraId="50EDC966" w14:textId="77777777" w:rsidR="00AC034A" w:rsidRDefault="00000000">
            <w:pPr>
              <w:ind w:left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MATH R121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2592" w14:textId="77777777" w:rsidR="00AC034A" w:rsidRDefault="00000000">
            <w:pPr>
              <w:ind w:left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03231E0" w14:textId="77777777" w:rsidR="00AC034A" w:rsidRDefault="00000000">
            <w:pPr>
              <w:ind w:left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MATH V21A</w:t>
            </w:r>
          </w:p>
          <w:p w14:paraId="10B01E11" w14:textId="77777777" w:rsidR="00AC034A" w:rsidRDefault="00000000">
            <w:pPr>
              <w:ind w:left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</w:p>
          <w:p w14:paraId="4F7E34C9" w14:textId="77777777" w:rsidR="00AC034A" w:rsidRDefault="00000000">
            <w:pPr>
              <w:ind w:left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MATH V21B </w:t>
            </w:r>
          </w:p>
        </w:tc>
      </w:tr>
      <w:tr w:rsidR="00AC034A" w14:paraId="5A3C65E1" w14:textId="77777777" w:rsidTr="00B51039">
        <w:trPr>
          <w:trHeight w:val="1159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F5E9" w14:textId="77777777" w:rsidR="00AC034A" w:rsidRPr="00D92CBC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92CB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BIOL 190  </w:t>
            </w:r>
          </w:p>
          <w:p w14:paraId="67EAB8D2" w14:textId="77777777" w:rsidR="00AC034A" w:rsidRPr="00D92CBC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92CB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7FE3FB6" w14:textId="77777777" w:rsidR="00AC034A" w:rsidRPr="00D92CBC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92CB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BIOL M02A General Biology I </w:t>
            </w:r>
          </w:p>
          <w:p w14:paraId="2FDF04C1" w14:textId="77777777" w:rsidR="00AC034A" w:rsidRPr="00D92CBC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92CB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OR </w:t>
            </w:r>
          </w:p>
          <w:p w14:paraId="19C63F93" w14:textId="77777777" w:rsidR="00AC034A" w:rsidRPr="00D92CBC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92CB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BIOL M02AH Honors: General Biology 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AD9C" w14:textId="77777777" w:rsidR="00AC034A" w:rsidRDefault="00000000">
            <w:pPr>
              <w:ind w:left="-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BIOL R120 </w:t>
            </w:r>
          </w:p>
          <w:p w14:paraId="3AEE3741" w14:textId="77777777" w:rsidR="00AC034A" w:rsidRDefault="00000000">
            <w:pPr>
              <w:ind w:left="-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AND </w:t>
            </w:r>
          </w:p>
          <w:p w14:paraId="5FCA7C92" w14:textId="77777777" w:rsidR="00AC034A" w:rsidRDefault="00000000">
            <w:pPr>
              <w:ind w:left="-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BIOL R120L 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E393" w14:textId="77777777" w:rsidR="00AC034A" w:rsidRDefault="00000000">
            <w:pPr>
              <w:ind w:left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BIOL V04</w:t>
            </w:r>
          </w:p>
        </w:tc>
      </w:tr>
      <w:tr w:rsidR="00AC034A" w14:paraId="6F7F96BE" w14:textId="77777777" w:rsidTr="00B51039">
        <w:trPr>
          <w:trHeight w:val="239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3CBB" w14:textId="77777777" w:rsidR="00AC034A" w:rsidRPr="00D92CBC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92CB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EAFC387" w14:textId="77777777" w:rsidR="00AC034A" w:rsidRPr="00D92CBC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92CBC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 xml:space="preserve">TOTAL UNITS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D39B" w14:textId="7E0FC90D" w:rsidR="00AC034A" w:rsidRDefault="00000000">
            <w:pPr>
              <w:ind w:left="2"/>
              <w:rPr>
                <w:rFonts w:ascii="Calibri" w:eastAsia="Calibri" w:hAnsi="Calibri" w:cs="Calibri"/>
                <w:b/>
                <w:strike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B8AD" w14:textId="77777777" w:rsidR="00AC034A" w:rsidRDefault="00AC034A">
            <w:pPr>
              <w:ind w:left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4E2E7FE" w14:textId="77777777" w:rsidR="00AC034A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sz w:val="22"/>
          <w:szCs w:val="22"/>
        </w:rPr>
        <w:t>State approved:  4.272023</w:t>
      </w:r>
    </w:p>
    <w:sectPr w:rsidR="00AC034A">
      <w:pgSz w:w="12240" w:h="15840"/>
      <w:pgMar w:top="1278" w:right="1440" w:bottom="1440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34A"/>
    <w:rsid w:val="006343C6"/>
    <w:rsid w:val="006D40B2"/>
    <w:rsid w:val="00AC034A"/>
    <w:rsid w:val="00B51039"/>
    <w:rsid w:val="00D92CBC"/>
    <w:rsid w:val="00F1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A65F7"/>
  <w15:docId w15:val="{4F6BC89D-35A0-4420-B122-77EBFCEA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43" w:type="dxa"/>
        <w:left w:w="104" w:type="dxa"/>
        <w:right w:w="9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43" w:type="dxa"/>
        <w:left w:w="104" w:type="dxa"/>
        <w:right w:w="90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43" w:type="dxa"/>
        <w:left w:w="104" w:type="dxa"/>
        <w:right w:w="90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43" w:type="dxa"/>
        <w:left w:w="104" w:type="dxa"/>
        <w:right w:w="9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WuKrHeMVFhSXx97gKxI8p7ew5w==">CgMxLjAyDmgueTcyYnIzYXVrbnY2MghoLmdqZGd4czIOaC5oNDJlYmhnYzZjdnEyDmgucTRpaG00eWJiMW1mMg5oLjh4ZzJyMjhsd3A5NjgAciExWThjd1Q0aU8xMS1QemJTQVZVMUxBOExTLWw1eXhZOVE=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Davis</dc:creator>
  <cp:lastModifiedBy>Letrisha Mai</cp:lastModifiedBy>
  <cp:revision>5</cp:revision>
  <dcterms:created xsi:type="dcterms:W3CDTF">2021-06-24T18:43:00Z</dcterms:created>
  <dcterms:modified xsi:type="dcterms:W3CDTF">2023-06-30T00:12:00Z</dcterms:modified>
</cp:coreProperties>
</file>