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CF26" w14:textId="68490711" w:rsidR="00FB080A" w:rsidRPr="0097087F" w:rsidRDefault="00000000" w:rsidP="0097087F">
      <w:pPr>
        <w:jc w:val="center"/>
        <w:rPr>
          <w:b/>
          <w:bCs/>
          <w:color w:val="000000" w:themeColor="text1"/>
          <w:sz w:val="28"/>
          <w:szCs w:val="28"/>
        </w:rPr>
      </w:pPr>
      <w:r w:rsidRPr="0097087F">
        <w:rPr>
          <w:b/>
          <w:bCs/>
          <w:color w:val="000000" w:themeColor="text1"/>
          <w:sz w:val="28"/>
          <w:szCs w:val="28"/>
        </w:rPr>
        <w:t>AA-T in Political Science for Moorpark College 2023 - 2024</w:t>
      </w:r>
    </w:p>
    <w:tbl>
      <w:tblPr>
        <w:tblStyle w:val="a1"/>
        <w:tblW w:w="10725" w:type="dxa"/>
        <w:tblInd w:w="1" w:type="dxa"/>
        <w:tblLayout w:type="fixed"/>
        <w:tblLook w:val="0420" w:firstRow="1" w:lastRow="0" w:firstColumn="0" w:lastColumn="0" w:noHBand="0" w:noVBand="1"/>
      </w:tblPr>
      <w:tblGrid>
        <w:gridCol w:w="1290"/>
        <w:gridCol w:w="5094"/>
        <w:gridCol w:w="2250"/>
        <w:gridCol w:w="2091"/>
      </w:tblGrid>
      <w:tr w:rsidR="0097087F" w:rsidRPr="0097087F" w14:paraId="602C4895" w14:textId="77777777" w:rsidTr="00287A59">
        <w:trPr>
          <w:trHeight w:val="81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52B84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743C9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Required Core Course - complete 3 courses (9 units) </w:t>
            </w: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BECEF6" w14:textId="77777777" w:rsidR="0097087F" w:rsidRPr="0097087F" w:rsidRDefault="0097087F" w:rsidP="0097087F">
            <w:pPr>
              <w:tabs>
                <w:tab w:val="left" w:pos="4605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>Oxnard College Comparable Course</w:t>
            </w:r>
          </w:p>
          <w:p w14:paraId="2D643B97" w14:textId="15CC2BF3" w:rsidR="00FB080A" w:rsidRPr="0097087F" w:rsidRDefault="00FB080A" w:rsidP="0097087F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4ED41D" w14:textId="694A7E01" w:rsidR="00FB080A" w:rsidRPr="0097087F" w:rsidRDefault="0097087F" w:rsidP="0097087F">
            <w:pPr>
              <w:tabs>
                <w:tab w:val="left" w:pos="4605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>Ventura College Comparable Course</w:t>
            </w:r>
          </w:p>
        </w:tc>
      </w:tr>
      <w:tr w:rsidR="0097087F" w:rsidRPr="0097087F" w14:paraId="2862E80E" w14:textId="77777777" w:rsidTr="00287A59">
        <w:trPr>
          <w:trHeight w:val="8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346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110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2C616D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M03 American Government and Politics </w:t>
            </w:r>
          </w:p>
          <w:p w14:paraId="10A2408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3B92622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M03H Honors: American Government and Politics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CE1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R101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42F8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V01</w:t>
            </w:r>
          </w:p>
        </w:tc>
      </w:tr>
      <w:tr w:rsidR="0097087F" w:rsidRPr="0097087F" w14:paraId="1493885A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142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130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07987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M02 Comparative Politics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E2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R108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0004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V02</w:t>
            </w:r>
          </w:p>
        </w:tc>
      </w:tr>
      <w:tr w:rsidR="0097087F" w:rsidRPr="0097087F" w14:paraId="6F4F09ED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193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140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F7AD09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M04 International Relations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D32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R104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C25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V05</w:t>
            </w:r>
          </w:p>
        </w:tc>
      </w:tr>
      <w:tr w:rsidR="0097087F" w:rsidRPr="0097087F" w14:paraId="7291D22B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C661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120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9345B1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M06 Political Theory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19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R120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A32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V04</w:t>
            </w:r>
          </w:p>
        </w:tc>
      </w:tr>
      <w:tr w:rsidR="0097087F" w:rsidRPr="0097087F" w14:paraId="63318102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ABF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28FAD2" w14:textId="37CDCB41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List A – Select two courses (6-7 units) with a maximum of one course in OPTION 2: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B97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DA0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087F" w:rsidRPr="0097087F" w14:paraId="7D06FDFC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A7D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183BC7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OPTION 1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944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37B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087F" w:rsidRPr="0097087F" w14:paraId="31E693F4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79E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150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72E0A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M01 Introduction to Politics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9C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R100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08C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V03</w:t>
            </w:r>
          </w:p>
        </w:tc>
      </w:tr>
      <w:tr w:rsidR="0097087F" w:rsidRPr="0097087F" w14:paraId="61725324" w14:textId="77777777" w:rsidTr="00287A59">
        <w:trPr>
          <w:trHeight w:val="28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C83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BCT 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FABD64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M05 National, State, and Local Politics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B27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19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97087F" w:rsidRPr="0097087F" w14:paraId="0A14A3A9" w14:textId="77777777" w:rsidTr="00287A59">
        <w:trPr>
          <w:trHeight w:val="28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FCF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2B4DC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OPTION 2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79E6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5A4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087F" w:rsidRPr="0097087F" w14:paraId="53D523EE" w14:textId="77777777" w:rsidTr="00287A59">
        <w:trPr>
          <w:trHeight w:val="16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044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MATH 110 </w:t>
            </w:r>
          </w:p>
          <w:p w14:paraId="60C9618B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8B0007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030EAF73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56D769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POLS 160</w:t>
            </w:r>
          </w:p>
          <w:p w14:paraId="336A5D77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12905EF9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47982789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SOCI 125 </w:t>
            </w:r>
          </w:p>
          <w:p w14:paraId="33318BA3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C6B007" w14:textId="2E176BBF" w:rsidR="00FB080A" w:rsidRPr="0097087F" w:rsidRDefault="00000000" w:rsidP="0097087F">
            <w:pPr>
              <w:spacing w:after="2" w:line="237" w:lineRule="auto"/>
              <w:ind w:left="1" w:right="145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MATH M15 Introductory </w:t>
            </w:r>
            <w:r w:rsidR="0097087F" w:rsidRPr="0097087F">
              <w:rPr>
                <w:color w:val="000000" w:themeColor="text1"/>
                <w:sz w:val="22"/>
                <w:szCs w:val="22"/>
              </w:rPr>
              <w:t>S</w:t>
            </w:r>
            <w:r w:rsidRPr="0097087F">
              <w:rPr>
                <w:color w:val="000000" w:themeColor="text1"/>
                <w:sz w:val="22"/>
                <w:szCs w:val="22"/>
              </w:rPr>
              <w:t xml:space="preserve">tatistics </w:t>
            </w:r>
          </w:p>
          <w:p w14:paraId="775BBEC7" w14:textId="77777777" w:rsidR="00FB080A" w:rsidRPr="0097087F" w:rsidRDefault="00000000">
            <w:pPr>
              <w:spacing w:after="2" w:line="237" w:lineRule="auto"/>
              <w:ind w:left="1" w:right="2162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5B2C804" w14:textId="77777777" w:rsidR="00FB080A" w:rsidRPr="0097087F" w:rsidRDefault="00000000" w:rsidP="0097087F">
            <w:pPr>
              <w:spacing w:line="239" w:lineRule="auto"/>
              <w:ind w:left="1" w:right="64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MATH M15H Honors: Introductory Statistics </w:t>
            </w:r>
          </w:p>
          <w:p w14:paraId="06AFEE57" w14:textId="77777777" w:rsidR="00FB080A" w:rsidRPr="0097087F" w:rsidRDefault="00000000">
            <w:pPr>
              <w:spacing w:line="239" w:lineRule="auto"/>
              <w:ind w:left="1" w:right="1269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26572B84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POLS M09 Introduction to Political Science Research Methods </w:t>
            </w:r>
          </w:p>
          <w:p w14:paraId="792D2B5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54E56267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PSY M125 Statistics for the Behavioral and Social Science</w:t>
            </w:r>
          </w:p>
          <w:p w14:paraId="7EFCFE87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4ABD7D9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M125 Statistics for the Behavioral and Social Science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60B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MATH R105  </w:t>
            </w:r>
          </w:p>
          <w:p w14:paraId="7A97056F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0EB873A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MATH R105H  </w:t>
            </w:r>
          </w:p>
          <w:p w14:paraId="553A9388" w14:textId="77777777" w:rsidR="00FB080A" w:rsidRPr="0097087F" w:rsidRDefault="00000000">
            <w:pPr>
              <w:spacing w:line="239" w:lineRule="auto"/>
              <w:ind w:left="1" w:right="698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433AA086" w14:textId="77777777" w:rsidR="00FB080A" w:rsidRPr="0097087F" w:rsidRDefault="00000000">
            <w:pPr>
              <w:spacing w:line="239" w:lineRule="auto"/>
              <w:ind w:left="1" w:right="698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PSY R103 </w:t>
            </w:r>
          </w:p>
          <w:p w14:paraId="3B2CFF89" w14:textId="77777777" w:rsidR="00FB080A" w:rsidRPr="0097087F" w:rsidRDefault="00FB080A">
            <w:pPr>
              <w:spacing w:line="239" w:lineRule="auto"/>
              <w:ind w:left="1" w:right="698"/>
              <w:rPr>
                <w:color w:val="000000" w:themeColor="text1"/>
                <w:sz w:val="22"/>
                <w:szCs w:val="22"/>
              </w:rPr>
            </w:pPr>
          </w:p>
          <w:p w14:paraId="4853EFDA" w14:textId="77777777" w:rsidR="00FB080A" w:rsidRPr="0097087F" w:rsidRDefault="00000000">
            <w:pPr>
              <w:spacing w:line="239" w:lineRule="auto"/>
              <w:ind w:left="1" w:right="698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57256A2A" w14:textId="77777777" w:rsidR="00FB080A" w:rsidRPr="0097087F" w:rsidRDefault="00000000">
            <w:pPr>
              <w:spacing w:line="239" w:lineRule="auto"/>
              <w:ind w:left="1" w:right="698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R125</w:t>
            </w:r>
          </w:p>
          <w:p w14:paraId="5166C3A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6A7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MATH V44</w:t>
            </w:r>
          </w:p>
          <w:p w14:paraId="503DCCD8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6DE8647D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07641071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24D76A70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771B04AE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  <w:p w14:paraId="628F77AD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34EF1A6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PSY V04</w:t>
            </w:r>
          </w:p>
        </w:tc>
      </w:tr>
      <w:tr w:rsidR="0097087F" w:rsidRPr="0097087F" w14:paraId="51BBC546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FFB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9926F2" w14:textId="01DA0A30" w:rsidR="00FB080A" w:rsidRPr="0097087F" w:rsidRDefault="00000000" w:rsidP="0097087F">
            <w:pPr>
              <w:ind w:left="1" w:right="46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List B – Select one course  (3 units)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F2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425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087F" w:rsidRPr="0097087F" w14:paraId="690CDDFE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F35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03DD99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ANTH M02 Cultural Anthropology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3D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ANTH R102</w:t>
            </w:r>
          </w:p>
          <w:p w14:paraId="125C0AF6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701D34A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ANTH R102H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570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ANTH V02</w:t>
            </w:r>
          </w:p>
        </w:tc>
      </w:tr>
      <w:tr w:rsidR="0097087F" w:rsidRPr="0097087F" w14:paraId="2D4ABD18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3E6E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40BDAD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CJ M02 Concepts of Criminal Law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D22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1C8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CJ V02</w:t>
            </w:r>
          </w:p>
        </w:tc>
      </w:tr>
      <w:tr w:rsidR="0097087F" w:rsidRPr="0097087F" w14:paraId="6410937E" w14:textId="77777777" w:rsidTr="00287A59">
        <w:trPr>
          <w:trHeight w:val="8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CE8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23A4A1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ECON M201 Principles of Microeconomics </w:t>
            </w:r>
          </w:p>
          <w:p w14:paraId="506FA82D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191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ECON R201</w:t>
            </w:r>
          </w:p>
          <w:p w14:paraId="4B10051B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0A0B932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ECON R201H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8B94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ECON V01B</w:t>
            </w:r>
          </w:p>
        </w:tc>
      </w:tr>
      <w:tr w:rsidR="0097087F" w:rsidRPr="0097087F" w14:paraId="4038DE3D" w14:textId="77777777" w:rsidTr="00287A59">
        <w:trPr>
          <w:trHeight w:val="75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3CF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25B0A4" w14:textId="757336C9" w:rsidR="00FB080A" w:rsidRPr="0097087F" w:rsidRDefault="00000000" w:rsidP="0097087F">
            <w:pPr>
              <w:spacing w:line="239" w:lineRule="auto"/>
              <w:ind w:left="1" w:right="19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ECON M202 Principles of </w:t>
            </w:r>
            <w:r w:rsidR="0097087F" w:rsidRPr="0097087F">
              <w:rPr>
                <w:color w:val="000000" w:themeColor="text1"/>
                <w:sz w:val="22"/>
                <w:szCs w:val="22"/>
              </w:rPr>
              <w:t>M</w:t>
            </w:r>
            <w:r w:rsidRPr="0097087F">
              <w:rPr>
                <w:color w:val="000000" w:themeColor="text1"/>
                <w:sz w:val="22"/>
                <w:szCs w:val="22"/>
              </w:rPr>
              <w:t xml:space="preserve">acroeconomics </w:t>
            </w:r>
          </w:p>
          <w:p w14:paraId="0EF6418C" w14:textId="77777777" w:rsidR="00FB080A" w:rsidRPr="0097087F" w:rsidRDefault="00000000">
            <w:pPr>
              <w:spacing w:line="239" w:lineRule="auto"/>
              <w:ind w:left="1" w:right="1389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183D53A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ECON M202H Honors: Principles of Macroeconomics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590" w14:textId="77777777" w:rsidR="00FB080A" w:rsidRPr="0097087F" w:rsidRDefault="00000000">
            <w:pPr>
              <w:spacing w:line="239" w:lineRule="auto"/>
              <w:ind w:left="1" w:right="21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ECON R202  </w:t>
            </w:r>
          </w:p>
          <w:p w14:paraId="52451B43" w14:textId="77777777" w:rsidR="00FB080A" w:rsidRPr="0097087F" w:rsidRDefault="00000000">
            <w:pPr>
              <w:spacing w:line="239" w:lineRule="auto"/>
              <w:ind w:left="1" w:right="21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4033AACA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ECON R202H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BDF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ECON V01A</w:t>
            </w:r>
          </w:p>
        </w:tc>
      </w:tr>
      <w:tr w:rsidR="0097087F" w:rsidRPr="0097087F" w14:paraId="309D6ACB" w14:textId="77777777" w:rsidTr="00287A59">
        <w:trPr>
          <w:trHeight w:val="3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4C9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02DFED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GEOG M02 Cultural Geography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913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GEOG R105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67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GEOG V02</w:t>
            </w:r>
          </w:p>
        </w:tc>
      </w:tr>
      <w:tr w:rsidR="0097087F" w:rsidRPr="0097087F" w14:paraId="75864BF1" w14:textId="77777777" w:rsidTr="00287A59">
        <w:trPr>
          <w:trHeight w:val="8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B0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10ACE4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M130 United States History through Reconstruction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04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R130  </w:t>
            </w:r>
          </w:p>
          <w:p w14:paraId="2B19AF77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136D442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R130H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FA9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V46</w:t>
            </w:r>
          </w:p>
        </w:tc>
      </w:tr>
      <w:tr w:rsidR="0097087F" w:rsidRPr="0097087F" w14:paraId="4A0110CE" w14:textId="77777777" w:rsidTr="00287A59">
        <w:trPr>
          <w:trHeight w:val="3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BA1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F40BBA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M135 Native American History and Culture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A90C" w14:textId="77777777" w:rsidR="00FB080A" w:rsidRPr="0097087F" w:rsidRDefault="00000000">
            <w:pPr>
              <w:spacing w:after="2" w:line="237" w:lineRule="auto"/>
              <w:ind w:left="1" w:right="37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053" w14:textId="77777777" w:rsidR="00FB080A" w:rsidRPr="0097087F" w:rsidRDefault="00000000">
            <w:pPr>
              <w:spacing w:after="2" w:line="237" w:lineRule="auto"/>
              <w:ind w:left="1" w:right="37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</w:tr>
      <w:tr w:rsidR="0097087F" w:rsidRPr="0097087F" w14:paraId="1D08E9A2" w14:textId="77777777" w:rsidTr="00287A59">
        <w:trPr>
          <w:trHeight w:val="8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408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lastRenderedPageBreak/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4BEE8A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M137 History of American Women</w:t>
            </w:r>
          </w:p>
          <w:p w14:paraId="5E0AF07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64B8A26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M137H Honors: History of American Women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5610" w14:textId="77777777" w:rsidR="00FB080A" w:rsidRPr="0097087F" w:rsidRDefault="00000000">
            <w:pPr>
              <w:spacing w:after="2" w:line="237" w:lineRule="auto"/>
              <w:ind w:right="37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R117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4F6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V32 </w:t>
            </w:r>
          </w:p>
          <w:p w14:paraId="3E05679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7062E57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V53</w:t>
            </w:r>
          </w:p>
        </w:tc>
      </w:tr>
      <w:tr w:rsidR="0097087F" w:rsidRPr="0097087F" w14:paraId="59EBA3D7" w14:textId="77777777" w:rsidTr="00287A59">
        <w:trPr>
          <w:trHeight w:val="8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DB6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D0125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M140 United States History 1865 to the Present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4FC" w14:textId="77777777" w:rsidR="00FB080A" w:rsidRPr="0097087F" w:rsidRDefault="00000000">
            <w:pPr>
              <w:spacing w:after="2" w:line="237" w:lineRule="auto"/>
              <w:ind w:left="1" w:right="37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R140 </w:t>
            </w:r>
          </w:p>
          <w:p w14:paraId="67FADEE9" w14:textId="77777777" w:rsidR="00FB080A" w:rsidRPr="0097087F" w:rsidRDefault="00000000">
            <w:pPr>
              <w:spacing w:after="2" w:line="237" w:lineRule="auto"/>
              <w:ind w:left="1" w:right="37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1E4688E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R140H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43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V56</w:t>
            </w:r>
          </w:p>
        </w:tc>
      </w:tr>
      <w:tr w:rsidR="0097087F" w:rsidRPr="0097087F" w14:paraId="356F6C5C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258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3EB1B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M143 History of California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5D1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R104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D11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V59</w:t>
            </w:r>
          </w:p>
        </w:tc>
      </w:tr>
      <w:tr w:rsidR="0097087F" w:rsidRPr="0097087F" w14:paraId="480B82C0" w14:textId="77777777" w:rsidTr="00287A59">
        <w:trPr>
          <w:trHeight w:val="42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E55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A43C3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M150 World History: From Prehistory to 1500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D431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R150  </w:t>
            </w:r>
          </w:p>
          <w:p w14:paraId="6C842215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241C6802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R150H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940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V76</w:t>
            </w:r>
          </w:p>
        </w:tc>
      </w:tr>
      <w:tr w:rsidR="0097087F" w:rsidRPr="0097087F" w14:paraId="216CCD0A" w14:textId="77777777" w:rsidTr="00287A59">
        <w:trPr>
          <w:trHeight w:val="8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C2B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A8277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M160 World History: From 1450 to the Present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477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R160  </w:t>
            </w:r>
          </w:p>
          <w:p w14:paraId="64C6E593" w14:textId="77777777" w:rsidR="00FB080A" w:rsidRPr="0097087F" w:rsidRDefault="00000000">
            <w:pPr>
              <w:spacing w:line="239" w:lineRule="auto"/>
              <w:ind w:left="1" w:right="325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3D622B45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R160H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AFF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V86</w:t>
            </w:r>
          </w:p>
        </w:tc>
      </w:tr>
      <w:tr w:rsidR="0097087F" w:rsidRPr="0097087F" w14:paraId="28B1422E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AA9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58026F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M164 History of Latin America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50C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R126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341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97087F" w:rsidRPr="0097087F" w14:paraId="7CA504D6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A0C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D993E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M170 Western Civilization: From Prehistory to 1600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D3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E14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V70</w:t>
            </w:r>
          </w:p>
        </w:tc>
      </w:tr>
      <w:tr w:rsidR="0097087F" w:rsidRPr="0097087F" w14:paraId="5D2F4705" w14:textId="77777777" w:rsidTr="00287A59">
        <w:trPr>
          <w:trHeight w:val="54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232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GECC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0AAD20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HIST M180 Western Civilization: From 1600 to the Present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338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A915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HIST V82</w:t>
            </w:r>
          </w:p>
        </w:tc>
      </w:tr>
      <w:tr w:rsidR="0097087F" w:rsidRPr="0097087F" w14:paraId="3C3052B7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976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FC7AAF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NTS M07 Cultural Foods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8478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F9D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97087F" w:rsidRPr="0097087F" w14:paraId="2A850499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17AA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B29ECA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PHIL M02 Introduction to Ethics</w:t>
            </w:r>
          </w:p>
          <w:p w14:paraId="2F82708B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3A245113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PHIL M02H Honors: Introduction to Ethics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1CF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5C0" w14:textId="77777777" w:rsidR="00FB080A" w:rsidRPr="0097087F" w:rsidRDefault="00000000">
            <w:pPr>
              <w:rPr>
                <w:b/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N/A, </w:t>
            </w:r>
            <w:proofErr w:type="gramStart"/>
            <w:r w:rsidRPr="0097087F">
              <w:rPr>
                <w:color w:val="000000" w:themeColor="text1"/>
                <w:sz w:val="22"/>
                <w:szCs w:val="22"/>
              </w:rPr>
              <w:t>requires</w:t>
            </w:r>
            <w:proofErr w:type="gramEnd"/>
          </w:p>
          <w:p w14:paraId="63B4CF63" w14:textId="77777777" w:rsidR="00FB080A" w:rsidRPr="0097087F" w:rsidRDefault="00000000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articulation</w:t>
            </w:r>
            <w:r w:rsidRPr="0097087F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97087F" w:rsidRPr="0097087F" w14:paraId="531D1485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02E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5B434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M130 Introduction to Marriage and Family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512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R106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64C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V05</w:t>
            </w:r>
          </w:p>
        </w:tc>
      </w:tr>
      <w:tr w:rsidR="0097087F" w:rsidRPr="0097087F" w14:paraId="218BA113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406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GECC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71FE9F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M150 Introduction to Race and Ethnicity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ECE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R103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9DD3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SOC V03</w:t>
            </w:r>
          </w:p>
          <w:p w14:paraId="6C3968D7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OR</w:t>
            </w:r>
          </w:p>
          <w:p w14:paraId="7177F1FE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>AES V11</w:t>
            </w:r>
          </w:p>
        </w:tc>
      </w:tr>
      <w:tr w:rsidR="0097087F" w:rsidRPr="0097087F" w14:paraId="0FFBB9D5" w14:textId="77777777" w:rsidTr="00287A59">
        <w:trPr>
          <w:trHeight w:val="27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1CDD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F2FE49" w14:textId="77777777" w:rsidR="00FB080A" w:rsidRPr="0097087F" w:rsidRDefault="00000000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Any course from List A not already selected above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29C" w14:textId="77777777" w:rsidR="00FB080A" w:rsidRPr="0097087F" w:rsidRDefault="00FB080A">
            <w:pPr>
              <w:ind w:left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737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087F" w:rsidRPr="0097087F" w14:paraId="594E2CA5" w14:textId="77777777" w:rsidTr="00287A59">
        <w:trPr>
          <w:trHeight w:val="27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D37B" w14:textId="77777777" w:rsidR="00FB080A" w:rsidRPr="0097087F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97087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01EAE2" w14:textId="77777777" w:rsidR="00FB080A" w:rsidRPr="0097087F" w:rsidRDefault="00000000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15F" w14:textId="77777777" w:rsidR="00FB080A" w:rsidRPr="0097087F" w:rsidRDefault="00000000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  <w:r w:rsidRPr="0097087F">
              <w:rPr>
                <w:b/>
                <w:color w:val="000000" w:themeColor="text1"/>
                <w:sz w:val="22"/>
                <w:szCs w:val="22"/>
              </w:rPr>
              <w:t xml:space="preserve"> 18-19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5DD" w14:textId="77777777" w:rsidR="00FB080A" w:rsidRPr="0097087F" w:rsidRDefault="00FB080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7139C38" w14:textId="77777777" w:rsidR="00FB080A" w:rsidRPr="0097087F" w:rsidRDefault="00000000">
      <w:pPr>
        <w:rPr>
          <w:color w:val="000000" w:themeColor="text1"/>
          <w:sz w:val="22"/>
          <w:szCs w:val="22"/>
        </w:rPr>
      </w:pPr>
      <w:r w:rsidRPr="0097087F">
        <w:rPr>
          <w:color w:val="000000" w:themeColor="text1"/>
          <w:sz w:val="22"/>
          <w:szCs w:val="22"/>
        </w:rPr>
        <w:t xml:space="preserve"> </w:t>
      </w:r>
    </w:p>
    <w:p w14:paraId="365CE7DC" w14:textId="77777777" w:rsidR="00FB080A" w:rsidRPr="0097087F" w:rsidRDefault="00000000">
      <w:pPr>
        <w:rPr>
          <w:b/>
          <w:color w:val="000000" w:themeColor="text1"/>
          <w:sz w:val="22"/>
          <w:szCs w:val="22"/>
        </w:rPr>
      </w:pPr>
      <w:r w:rsidRPr="0097087F">
        <w:rPr>
          <w:b/>
          <w:color w:val="000000" w:themeColor="text1"/>
          <w:sz w:val="22"/>
          <w:szCs w:val="22"/>
        </w:rPr>
        <w:t>State approved: 3/2023</w:t>
      </w:r>
    </w:p>
    <w:p w14:paraId="2537C2C2" w14:textId="77777777" w:rsidR="00FB080A" w:rsidRDefault="00FB080A">
      <w:pPr>
        <w:rPr>
          <w:b/>
          <w:sz w:val="22"/>
          <w:szCs w:val="22"/>
        </w:rPr>
      </w:pPr>
    </w:p>
    <w:sectPr w:rsidR="00FB080A">
      <w:pgSz w:w="12240" w:h="15840"/>
      <w:pgMar w:top="770" w:right="1440" w:bottom="589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A"/>
    <w:rsid w:val="00287A59"/>
    <w:rsid w:val="0097087F"/>
    <w:rsid w:val="00F268EF"/>
    <w:rsid w:val="00F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03B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76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76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7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hZMAlvud+5QiCPk73pDg/jzvA==">CgMxLjAyCGguZ2pkZ3hzOAByITFZaGg5eXJvb0JUZE41T0p6SjVEQ3dnOTZCN0JyTl9uVg==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2021-06-24T21:56:00Z</dcterms:created>
  <dcterms:modified xsi:type="dcterms:W3CDTF">2023-06-30T00:24:00Z</dcterms:modified>
</cp:coreProperties>
</file>